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86D5" w14:textId="77777777" w:rsidR="00F17BF6" w:rsidRPr="00194930" w:rsidRDefault="00593F5A" w:rsidP="0011294D">
      <w:pPr>
        <w:pStyle w:val="a3"/>
        <w:rPr>
          <w:rFonts w:ascii="Cordia New" w:hAnsi="Cordia New"/>
          <w:b/>
          <w:bCs/>
          <w:sz w:val="28"/>
        </w:rPr>
      </w:pPr>
      <w:r w:rsidRPr="00194930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9ECC6C" wp14:editId="0415120C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207E3" w14:textId="77777777" w:rsidR="00F17BF6" w:rsidRPr="00E20C78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E20C78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="00C70FE4" w:rsidRPr="00E20C78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Pr="00E20C78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ECC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8pt;margin-top:-40.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">
                <v:textbox>
                  <w:txbxContent>
                    <w:p w14:paraId="376207E3" w14:textId="77777777" w:rsidR="00F17BF6" w:rsidRPr="00E20C78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 w:rsidRPr="00E20C78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="00C70FE4" w:rsidRPr="00E20C78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1</w:t>
                      </w:r>
                      <w:r w:rsidRPr="00E20C78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B6061FC" w14:textId="77777777" w:rsidR="00F17BF6" w:rsidRPr="00194930" w:rsidRDefault="00F17BF6" w:rsidP="00F17BF6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930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54358" w:rsidRPr="00194930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  <w:r w:rsidR="00F70C6F" w:rsidRPr="00194930">
        <w:rPr>
          <w:rFonts w:ascii="TH SarabunPSK" w:hAnsi="TH SarabunPSK" w:cs="TH SarabunPSK"/>
          <w:b/>
          <w:bCs/>
          <w:sz w:val="32"/>
          <w:szCs w:val="32"/>
          <w:cs/>
        </w:rPr>
        <w:t>พื้นฐาน</w:t>
      </w:r>
    </w:p>
    <w:p w14:paraId="4B9BDAC3" w14:textId="4F6EDD8E" w:rsidR="00222C56" w:rsidRPr="00194930" w:rsidRDefault="00C54358" w:rsidP="00E3320F">
      <w:pPr>
        <w:pStyle w:val="a3"/>
        <w:spacing w:line="276" w:lineRule="auto"/>
        <w:ind w:right="-421"/>
        <w:rPr>
          <w:rFonts w:ascii="TH SarabunPSK" w:hAnsi="TH SarabunPSK" w:cs="TH SarabunPSK"/>
          <w:sz w:val="32"/>
          <w:szCs w:val="32"/>
          <w:cs/>
        </w:rPr>
      </w:pPr>
      <w:r w:rsidRPr="00194930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F70C6F" w:rsidRPr="001949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681C" w:rsidRPr="00194930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187697" w:rsidRPr="00194930">
        <w:rPr>
          <w:rFonts w:ascii="TH SarabunPSK" w:hAnsi="TH SarabunPSK" w:cs="TH SarabunPSK"/>
          <w:sz w:val="32"/>
          <w:szCs w:val="32"/>
        </w:rPr>
        <w:t>23</w:t>
      </w:r>
      <w:r w:rsidR="00F70C6F" w:rsidRPr="00194930">
        <w:rPr>
          <w:rFonts w:ascii="TH SarabunPSK" w:hAnsi="TH SarabunPSK" w:cs="TH SarabunPSK"/>
          <w:sz w:val="32"/>
          <w:szCs w:val="32"/>
        </w:rPr>
        <w:t>10</w:t>
      </w:r>
      <w:r w:rsidR="00D23C5A" w:rsidRPr="00194930">
        <w:rPr>
          <w:rFonts w:ascii="TH SarabunPSK" w:hAnsi="TH SarabunPSK" w:cs="TH SarabunPSK"/>
          <w:sz w:val="32"/>
          <w:szCs w:val="32"/>
        </w:rPr>
        <w:t>2</w:t>
      </w:r>
      <w:r w:rsidR="00F70C6F" w:rsidRPr="00194930">
        <w:rPr>
          <w:rFonts w:ascii="TH SarabunPSK" w:hAnsi="TH SarabunPSK" w:cs="TH SarabunPSK"/>
          <w:sz w:val="32"/>
          <w:szCs w:val="32"/>
        </w:rPr>
        <w:t xml:space="preserve">    </w:t>
      </w:r>
      <w:r w:rsidR="00F70C6F" w:rsidRPr="00194930">
        <w:rPr>
          <w:rFonts w:ascii="TH SarabunPSK" w:hAnsi="TH SarabunPSK" w:cs="TH SarabunPSK"/>
          <w:sz w:val="32"/>
          <w:szCs w:val="32"/>
        </w:rPr>
        <w:tab/>
      </w:r>
      <w:r w:rsidR="00E3320F" w:rsidRPr="00194930">
        <w:rPr>
          <w:rFonts w:ascii="TH SarabunPSK" w:hAnsi="TH SarabunPSK" w:cs="TH SarabunPSK"/>
          <w:sz w:val="32"/>
          <w:szCs w:val="32"/>
        </w:rPr>
        <w:tab/>
      </w:r>
      <w:r w:rsidR="00A1076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2750B" w:rsidRPr="00194930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194930">
        <w:rPr>
          <w:rFonts w:ascii="TH SarabunPSK" w:hAnsi="TH SarabunPSK" w:cs="TH SarabunPSK"/>
          <w:sz w:val="32"/>
          <w:szCs w:val="32"/>
          <w:cs/>
        </w:rPr>
        <w:t>วิชา</w:t>
      </w:r>
      <w:r w:rsidR="00F70C6F" w:rsidRPr="001949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750B" w:rsidRPr="00194930">
        <w:rPr>
          <w:rFonts w:ascii="TH SarabunPSK" w:hAnsi="TH SarabunPSK" w:cs="TH SarabunPSK" w:hint="cs"/>
          <w:sz w:val="32"/>
          <w:szCs w:val="32"/>
          <w:cs/>
        </w:rPr>
        <w:t>การงานอาชีพ</w:t>
      </w:r>
      <w:r w:rsidR="0002750B" w:rsidRPr="00194930">
        <w:rPr>
          <w:rFonts w:ascii="TH SarabunPSK" w:hAnsi="TH SarabunPSK" w:cs="TH SarabunPSK"/>
          <w:sz w:val="32"/>
          <w:szCs w:val="32"/>
        </w:rPr>
        <w:t xml:space="preserve"> </w:t>
      </w:r>
      <w:r w:rsidR="00D23C5A" w:rsidRPr="00194930">
        <w:rPr>
          <w:rFonts w:ascii="TH SarabunPSK" w:hAnsi="TH SarabunPSK" w:cs="TH SarabunPSK"/>
          <w:sz w:val="32"/>
          <w:szCs w:val="32"/>
        </w:rPr>
        <w:t>6</w:t>
      </w:r>
      <w:r w:rsidR="00F70C6F" w:rsidRPr="00194930">
        <w:rPr>
          <w:rFonts w:ascii="TH SarabunPSK" w:hAnsi="TH SarabunPSK" w:cs="TH SarabunPSK"/>
          <w:sz w:val="32"/>
          <w:szCs w:val="32"/>
        </w:rPr>
        <w:tab/>
      </w:r>
      <w:r w:rsidR="00E3320F" w:rsidRPr="00194930">
        <w:rPr>
          <w:rFonts w:ascii="TH SarabunPSK" w:hAnsi="TH SarabunPSK" w:cs="TH SarabunPSK"/>
          <w:sz w:val="32"/>
          <w:szCs w:val="32"/>
        </w:rPr>
        <w:tab/>
      </w:r>
      <w:r w:rsidR="00D23C5A" w:rsidRPr="0019493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D621C" w:rsidRPr="00194930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F70C6F" w:rsidRPr="00194930">
        <w:rPr>
          <w:rFonts w:ascii="TH SarabunPSK" w:hAnsi="TH SarabunPSK" w:cs="TH SarabunPSK" w:hint="cs"/>
          <w:sz w:val="32"/>
          <w:szCs w:val="32"/>
          <w:cs/>
        </w:rPr>
        <w:t xml:space="preserve"> การงานอาชีพ</w:t>
      </w:r>
    </w:p>
    <w:p w14:paraId="352438FE" w14:textId="5C0C7183" w:rsidR="00222C56" w:rsidRPr="00194930" w:rsidRDefault="00C54358" w:rsidP="000710B8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930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 w:rsidRPr="00194930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187697" w:rsidRPr="001949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7697" w:rsidRPr="00194930">
        <w:rPr>
          <w:rFonts w:ascii="TH SarabunPSK" w:hAnsi="TH SarabunPSK" w:cs="TH SarabunPSK"/>
          <w:sz w:val="32"/>
          <w:szCs w:val="32"/>
        </w:rPr>
        <w:t>3</w:t>
      </w:r>
      <w:r w:rsidR="00F70C6F" w:rsidRPr="00194930">
        <w:rPr>
          <w:rFonts w:ascii="TH SarabunPSK" w:hAnsi="TH SarabunPSK" w:cs="TH SarabunPSK" w:hint="cs"/>
          <w:sz w:val="32"/>
          <w:szCs w:val="32"/>
          <w:cs/>
        </w:rPr>
        <w:tab/>
      </w:r>
      <w:r w:rsidR="00A1076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E0964" w:rsidRPr="001949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076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94930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F70C6F" w:rsidRPr="001949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3C5A" w:rsidRPr="00194930">
        <w:rPr>
          <w:rFonts w:ascii="TH SarabunPSK" w:hAnsi="TH SarabunPSK" w:cs="TH SarabunPSK"/>
          <w:sz w:val="32"/>
          <w:szCs w:val="32"/>
        </w:rPr>
        <w:t>2</w:t>
      </w:r>
      <w:r w:rsidR="00CE0964" w:rsidRPr="0019493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94930">
        <w:rPr>
          <w:rFonts w:ascii="TH SarabunPSK" w:hAnsi="TH SarabunPSK" w:cs="TH SarabunPSK"/>
          <w:sz w:val="32"/>
          <w:szCs w:val="32"/>
          <w:cs/>
        </w:rPr>
        <w:t>เวลา</w:t>
      </w:r>
      <w:r w:rsidR="00F70C6F" w:rsidRPr="00194930">
        <w:rPr>
          <w:rFonts w:ascii="TH SarabunPSK" w:hAnsi="TH SarabunPSK" w:cs="TH SarabunPSK" w:hint="cs"/>
          <w:sz w:val="32"/>
          <w:szCs w:val="32"/>
          <w:cs/>
        </w:rPr>
        <w:t xml:space="preserve"> 20 </w:t>
      </w:r>
      <w:r w:rsidRPr="00194930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 w:rsidR="00CE0964" w:rsidRPr="00194930">
        <w:rPr>
          <w:rFonts w:ascii="TH SarabunPSK" w:hAnsi="TH SarabunPSK" w:cs="TH SarabunPSK"/>
          <w:sz w:val="32"/>
          <w:szCs w:val="32"/>
        </w:rPr>
        <w:t xml:space="preserve">   </w:t>
      </w:r>
      <w:r w:rsidR="00F70C6F" w:rsidRPr="00194930">
        <w:rPr>
          <w:rFonts w:ascii="TH SarabunPSK" w:hAnsi="TH SarabunPSK" w:cs="TH SarabunPSK" w:hint="cs"/>
          <w:sz w:val="32"/>
          <w:szCs w:val="32"/>
          <w:cs/>
        </w:rPr>
        <w:tab/>
      </w:r>
      <w:r w:rsidR="00A1076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9D621C" w:rsidRPr="00194930">
        <w:rPr>
          <w:rFonts w:ascii="TH SarabunPSK" w:hAnsi="TH SarabunPSK" w:cs="TH SarabunPSK"/>
          <w:sz w:val="32"/>
          <w:szCs w:val="32"/>
          <w:cs/>
        </w:rPr>
        <w:t>จำนวน</w:t>
      </w:r>
      <w:r w:rsidR="00F70C6F" w:rsidRPr="00194930">
        <w:rPr>
          <w:rFonts w:ascii="TH SarabunPSK" w:hAnsi="TH SarabunPSK" w:cs="TH SarabunPSK" w:hint="cs"/>
          <w:sz w:val="32"/>
          <w:szCs w:val="32"/>
          <w:cs/>
        </w:rPr>
        <w:t xml:space="preserve"> 0.5 </w:t>
      </w:r>
      <w:r w:rsidR="000710B8" w:rsidRPr="00194930">
        <w:rPr>
          <w:rFonts w:ascii="TH SarabunPSK" w:hAnsi="TH SarabunPSK" w:cs="TH SarabunPSK"/>
          <w:sz w:val="32"/>
          <w:szCs w:val="32"/>
          <w:cs/>
        </w:rPr>
        <w:t>หน่วยกิ</w:t>
      </w:r>
      <w:r w:rsidR="000710B8" w:rsidRPr="00194930">
        <w:rPr>
          <w:rFonts w:ascii="TH SarabunPSK" w:hAnsi="TH SarabunPSK" w:cs="TH SarabunPSK" w:hint="cs"/>
          <w:sz w:val="32"/>
          <w:szCs w:val="32"/>
          <w:cs/>
        </w:rPr>
        <w:t>ต</w:t>
      </w:r>
      <w:r w:rsidR="009D621C" w:rsidRPr="00194930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559"/>
        <w:gridCol w:w="2835"/>
        <w:gridCol w:w="992"/>
        <w:gridCol w:w="1134"/>
        <w:gridCol w:w="1701"/>
      </w:tblGrid>
      <w:tr w:rsidR="00194930" w:rsidRPr="00194930" w14:paraId="20D4ABE6" w14:textId="77777777" w:rsidTr="00E20C78">
        <w:trPr>
          <w:trHeight w:val="710"/>
          <w:tblHeader/>
        </w:trPr>
        <w:tc>
          <w:tcPr>
            <w:tcW w:w="851" w:type="dxa"/>
            <w:vAlign w:val="center"/>
          </w:tcPr>
          <w:p w14:paraId="49AB2D0F" w14:textId="77777777" w:rsidR="00E14DAA" w:rsidRPr="00194930" w:rsidRDefault="00E14DAA" w:rsidP="00222C5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8" w:type="dxa"/>
            <w:vAlign w:val="center"/>
          </w:tcPr>
          <w:p w14:paraId="7673A35D" w14:textId="32097EA9" w:rsidR="00E14DAA" w:rsidRPr="00194930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1559" w:type="dxa"/>
            <w:vAlign w:val="center"/>
          </w:tcPr>
          <w:p w14:paraId="4D4F2530" w14:textId="77777777" w:rsidR="00E14DAA" w:rsidRPr="00194930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/ตัวชี้วัด / </w:t>
            </w:r>
          </w:p>
          <w:p w14:paraId="70528CC2" w14:textId="77777777" w:rsidR="00E14DAA" w:rsidRPr="00194930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9EEE504" w14:textId="77777777" w:rsidR="00E14DAA" w:rsidRPr="00194930" w:rsidRDefault="00E14DAA" w:rsidP="0047582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CD48BB7" w14:textId="77777777" w:rsidR="00E14DAA" w:rsidRPr="00194930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1100CD57" w14:textId="77777777" w:rsidR="00E14DAA" w:rsidRPr="00194930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134" w:type="dxa"/>
            <w:vAlign w:val="center"/>
          </w:tcPr>
          <w:p w14:paraId="66D23E9F" w14:textId="77777777" w:rsidR="00E14DAA" w:rsidRPr="00194930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701" w:type="dxa"/>
            <w:vAlign w:val="center"/>
          </w:tcPr>
          <w:p w14:paraId="2AB9468F" w14:textId="77777777" w:rsidR="00E14DAA" w:rsidRPr="00194930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194930" w:rsidRPr="00194930" w14:paraId="62FD0CFD" w14:textId="77777777" w:rsidTr="00E20C78">
        <w:tc>
          <w:tcPr>
            <w:tcW w:w="851" w:type="dxa"/>
          </w:tcPr>
          <w:p w14:paraId="19D36921" w14:textId="77777777" w:rsidR="00D23C5A" w:rsidRPr="00194930" w:rsidRDefault="00D23C5A" w:rsidP="00E20C7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14:paraId="5E74D0E8" w14:textId="6CABF53B" w:rsidR="00D23C5A" w:rsidRPr="00194930" w:rsidRDefault="00964FF8" w:rsidP="00D23C5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งานช่างพื้นฐาน 2</w:t>
            </w:r>
          </w:p>
        </w:tc>
        <w:tc>
          <w:tcPr>
            <w:tcW w:w="1559" w:type="dxa"/>
          </w:tcPr>
          <w:p w14:paraId="368E3F48" w14:textId="39C187B2" w:rsidR="0001049B" w:rsidRDefault="0001049B" w:rsidP="00E20C78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  <w:lang w:eastAsia="zh-CN"/>
              </w:rPr>
              <w:t>ระหว่างทาง</w:t>
            </w:r>
          </w:p>
          <w:p w14:paraId="3C88E1DE" w14:textId="7030D312" w:rsidR="00D23C5A" w:rsidRPr="00194930" w:rsidRDefault="00D23C5A" w:rsidP="00E20C7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 xml:space="preserve">ง </w:t>
            </w:r>
            <w:r w:rsidRPr="0019493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  <w:t>1.1</w:t>
            </w:r>
            <w:r w:rsidRPr="00194930">
              <w:rPr>
                <w:rFonts w:ascii="TH SarabunPSK" w:eastAsia="Cordia New" w:hAnsi="TH SarabunPSK" w:cs="TH SarabunPSK"/>
                <w:spacing w:val="-6"/>
                <w:sz w:val="32"/>
                <w:szCs w:val="32"/>
                <w:lang w:eastAsia="zh-CN"/>
              </w:rPr>
              <w:t xml:space="preserve"> </w:t>
            </w:r>
            <w:r w:rsidRPr="00194930">
              <w:rPr>
                <w:rFonts w:ascii="TH SarabunPSK" w:eastAsia="Cordia New" w:hAnsi="TH SarabunPSK" w:cs="TH SarabunPSK" w:hint="cs"/>
                <w:spacing w:val="-6"/>
                <w:sz w:val="32"/>
                <w:szCs w:val="32"/>
                <w:cs/>
                <w:lang w:eastAsia="zh-CN"/>
              </w:rPr>
              <w:t>ม.</w:t>
            </w:r>
            <w:r w:rsidRPr="00194930">
              <w:rPr>
                <w:rFonts w:ascii="TH SarabunPSK" w:eastAsia="Cordia New" w:hAnsi="TH SarabunPSK" w:cs="TH SarabunPSK"/>
                <w:spacing w:val="-6"/>
                <w:sz w:val="32"/>
                <w:szCs w:val="32"/>
                <w:lang w:eastAsia="zh-CN"/>
              </w:rPr>
              <w:t>3/1</w:t>
            </w:r>
          </w:p>
          <w:p w14:paraId="6A4DDBA3" w14:textId="5B809DC1" w:rsidR="00D23C5A" w:rsidRDefault="00964FF8" w:rsidP="00E20C7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1.1 </w:t>
            </w:r>
            <w:r w:rsidR="00D23C5A" w:rsidRPr="00194930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  <w:p w14:paraId="5BEA478D" w14:textId="61540163" w:rsidR="00C67152" w:rsidRDefault="00C67152" w:rsidP="00E20C7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2.1</w:t>
            </w:r>
            <w:r w:rsidR="00964F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94930">
              <w:rPr>
                <w:rFonts w:ascii="TH SarabunPSK" w:hAnsi="TH SarabunPSK" w:cs="TH SarabunPSK" w:hint="cs"/>
                <w:sz w:val="32"/>
                <w:szCs w:val="32"/>
                <w:cs/>
              </w:rPr>
              <w:t>ม.3/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494A55FE" w14:textId="0951C851" w:rsidR="0001049B" w:rsidRPr="00964FF8" w:rsidRDefault="00C67152" w:rsidP="00E20C7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  <w:p w14:paraId="0CB65F83" w14:textId="32111248" w:rsidR="0001049B" w:rsidRDefault="0001049B" w:rsidP="00E20C78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  <w:lang w:eastAsia="zh-CN"/>
              </w:rPr>
              <w:t>ปลายทาง</w:t>
            </w:r>
          </w:p>
          <w:p w14:paraId="6C516AEF" w14:textId="35979E17" w:rsidR="00C67152" w:rsidRPr="00C67152" w:rsidRDefault="00C67152" w:rsidP="00E20C7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1.1</w:t>
            </w:r>
            <w:r w:rsidR="00964F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94930">
              <w:rPr>
                <w:rFonts w:ascii="TH SarabunPSK" w:hAnsi="TH SarabunPSK" w:cs="TH SarabunPSK" w:hint="cs"/>
                <w:sz w:val="32"/>
                <w:szCs w:val="32"/>
                <w:cs/>
              </w:rPr>
              <w:t>ม.3/3</w:t>
            </w:r>
          </w:p>
          <w:p w14:paraId="427F3DC8" w14:textId="3E14B40B" w:rsidR="00C67152" w:rsidRPr="00194930" w:rsidRDefault="0001049B" w:rsidP="00E20C7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2.1</w:t>
            </w:r>
            <w:r w:rsidR="00964F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23C5A" w:rsidRPr="00194930">
              <w:rPr>
                <w:rFonts w:ascii="TH SarabunPSK" w:hAnsi="TH SarabunPSK" w:cs="TH SarabunPSK" w:hint="cs"/>
                <w:sz w:val="32"/>
                <w:szCs w:val="32"/>
                <w:cs/>
              </w:rPr>
              <w:t>ม.3/3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2244011" w14:textId="77777777" w:rsidR="00D23C5A" w:rsidRDefault="00070BC6" w:rsidP="00070B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70BC6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งานช่างไม้พื้นฐาน</w:t>
            </w:r>
          </w:p>
          <w:p w14:paraId="4688C591" w14:textId="77777777" w:rsidR="00070BC6" w:rsidRDefault="00070BC6" w:rsidP="00070B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การใช้เครื่องมืองานช่างไม้</w:t>
            </w:r>
          </w:p>
          <w:p w14:paraId="39E8A261" w14:textId="77777777" w:rsidR="00070BC6" w:rsidRDefault="00070BC6" w:rsidP="00070B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งานช่างไฟฟ้าพื้นฐาน</w:t>
            </w:r>
          </w:p>
          <w:p w14:paraId="39D9FAA5" w14:textId="77777777" w:rsidR="00070BC6" w:rsidRDefault="00070BC6" w:rsidP="00070B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อันตรายจากไฟฟ้า</w:t>
            </w:r>
          </w:p>
          <w:p w14:paraId="08C16EC2" w14:textId="77777777" w:rsidR="00070BC6" w:rsidRDefault="00070BC6" w:rsidP="00070B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การพันสายไฟฟ้า</w:t>
            </w:r>
          </w:p>
          <w:p w14:paraId="7C5A195C" w14:textId="3D4CA685" w:rsidR="00070BC6" w:rsidRPr="00194930" w:rsidRDefault="00070BC6" w:rsidP="00070BC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การต่อวงจรไฟฟ้า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40A0373" w14:textId="66E33D21" w:rsidR="00D23C5A" w:rsidRPr="00194930" w:rsidRDefault="00070BC6" w:rsidP="00D23C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34" w:type="dxa"/>
            <w:vAlign w:val="center"/>
          </w:tcPr>
          <w:p w14:paraId="5F330414" w14:textId="186C8A10" w:rsidR="00D23C5A" w:rsidRPr="00194930" w:rsidRDefault="00070BC6" w:rsidP="00D23C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701" w:type="dxa"/>
          </w:tcPr>
          <w:p w14:paraId="7D8B299A" w14:textId="77777777" w:rsidR="00FB0FDF" w:rsidRDefault="00D23C5A" w:rsidP="00D23C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070BC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4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ใบความรู้  </w:t>
            </w:r>
          </w:p>
          <w:p w14:paraId="7DC54AEF" w14:textId="1AE27ABB" w:rsidR="00D23C5A" w:rsidRPr="00194930" w:rsidRDefault="00D23C5A" w:rsidP="00D23C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70BC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4930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32077415" w14:textId="50BE8089" w:rsidR="00D23C5A" w:rsidRPr="00194930" w:rsidRDefault="00D23C5A" w:rsidP="00D23C5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070BC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4930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</w:p>
        </w:tc>
      </w:tr>
      <w:tr w:rsidR="00194930" w:rsidRPr="00194930" w14:paraId="291620CB" w14:textId="77777777" w:rsidTr="00E20C78">
        <w:tc>
          <w:tcPr>
            <w:tcW w:w="851" w:type="dxa"/>
          </w:tcPr>
          <w:p w14:paraId="0CB585B2" w14:textId="77777777" w:rsidR="00205D9D" w:rsidRPr="00194930" w:rsidRDefault="00205D9D" w:rsidP="00E20C7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2AD6C153" w14:textId="77777777" w:rsidR="00205D9D" w:rsidRPr="00194930" w:rsidRDefault="000B4822" w:rsidP="00205D9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BC367D2" w14:textId="77777777" w:rsidR="00205D9D" w:rsidRPr="00194930" w:rsidRDefault="0006778B" w:rsidP="000677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62728E85" w14:textId="77777777" w:rsidR="00205D9D" w:rsidRPr="00194930" w:rsidRDefault="0006778B" w:rsidP="000677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701" w:type="dxa"/>
          </w:tcPr>
          <w:p w14:paraId="5FD27D19" w14:textId="379C89FF" w:rsidR="00205D9D" w:rsidRPr="00194930" w:rsidRDefault="00205D9D" w:rsidP="00222C5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4930" w:rsidRPr="00194930" w14:paraId="6551397E" w14:textId="77777777" w:rsidTr="00E20C78">
        <w:tc>
          <w:tcPr>
            <w:tcW w:w="851" w:type="dxa"/>
          </w:tcPr>
          <w:p w14:paraId="607344C2" w14:textId="77777777" w:rsidR="00194930" w:rsidRPr="00194930" w:rsidRDefault="00194930" w:rsidP="00E20C7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41219E38" w14:textId="177B7C3C" w:rsidR="00194930" w:rsidRPr="00194930" w:rsidRDefault="00194930" w:rsidP="001949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1BF98B8" w14:textId="04408DAD" w:rsidR="00194930" w:rsidRPr="00194930" w:rsidRDefault="00194930" w:rsidP="001949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134" w:type="dxa"/>
            <w:vAlign w:val="center"/>
          </w:tcPr>
          <w:p w14:paraId="6E52A488" w14:textId="4A79A42F" w:rsidR="00194930" w:rsidRPr="00194930" w:rsidRDefault="00194930" w:rsidP="001949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701" w:type="dxa"/>
          </w:tcPr>
          <w:p w14:paraId="737EDF80" w14:textId="77777777" w:rsidR="00194930" w:rsidRPr="00194930" w:rsidRDefault="00194930" w:rsidP="001949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4930" w:rsidRPr="00194930" w14:paraId="4342CA94" w14:textId="77777777" w:rsidTr="00E20C78">
        <w:tc>
          <w:tcPr>
            <w:tcW w:w="851" w:type="dxa"/>
          </w:tcPr>
          <w:p w14:paraId="50F4D720" w14:textId="07567C13" w:rsidR="00E14DAA" w:rsidRPr="00194930" w:rsidRDefault="00070BC6" w:rsidP="00E20C7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5BEDB61F" w14:textId="4E4B1EE8" w:rsidR="00E14DAA" w:rsidRPr="00194930" w:rsidRDefault="00E20C78" w:rsidP="00222C5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C78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การขยายพันธุ์แบบไม่อาศัย</w:t>
            </w:r>
          </w:p>
        </w:tc>
        <w:tc>
          <w:tcPr>
            <w:tcW w:w="1559" w:type="dxa"/>
          </w:tcPr>
          <w:p w14:paraId="48880E26" w14:textId="77777777" w:rsidR="00964FF8" w:rsidRPr="00964FF8" w:rsidRDefault="00964FF8" w:rsidP="00E20C78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964FF8"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  <w:lang w:eastAsia="zh-CN"/>
              </w:rPr>
              <w:t>ระหว่างทาง</w:t>
            </w:r>
          </w:p>
          <w:p w14:paraId="269394C2" w14:textId="77777777" w:rsidR="00964FF8" w:rsidRPr="00964FF8" w:rsidRDefault="00964FF8" w:rsidP="00E20C78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964FF8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 xml:space="preserve">ง </w:t>
            </w:r>
            <w:r w:rsidRPr="00964FF8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  <w:t xml:space="preserve">1.1 </w:t>
            </w:r>
            <w:r w:rsidRPr="00964FF8"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  <w:lang w:eastAsia="zh-CN"/>
              </w:rPr>
              <w:t>ม.</w:t>
            </w:r>
            <w:r w:rsidRPr="00964FF8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  <w:t>3/1</w:t>
            </w:r>
          </w:p>
          <w:p w14:paraId="06BE9EDC" w14:textId="77777777" w:rsidR="00964FF8" w:rsidRPr="00964FF8" w:rsidRDefault="00964FF8" w:rsidP="00E20C78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964FF8"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  <w:lang w:eastAsia="zh-CN"/>
              </w:rPr>
              <w:t>ง 1.1 ม.3/2</w:t>
            </w:r>
          </w:p>
          <w:p w14:paraId="59E1233B" w14:textId="77777777" w:rsidR="00964FF8" w:rsidRPr="00964FF8" w:rsidRDefault="00964FF8" w:rsidP="00E20C78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964FF8"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  <w:lang w:eastAsia="zh-CN"/>
              </w:rPr>
              <w:t>ง 2.1 ม.3/1</w:t>
            </w:r>
          </w:p>
          <w:p w14:paraId="2D1168F3" w14:textId="77777777" w:rsidR="00964FF8" w:rsidRPr="00964FF8" w:rsidRDefault="00964FF8" w:rsidP="00E20C78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964FF8"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  <w:lang w:eastAsia="zh-CN"/>
              </w:rPr>
              <w:t>ม.3/2</w:t>
            </w:r>
          </w:p>
          <w:p w14:paraId="0FF3F5F1" w14:textId="3D5647E6" w:rsidR="00964FF8" w:rsidRPr="00964FF8" w:rsidRDefault="00964FF8" w:rsidP="00E20C78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964FF8"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  <w:lang w:eastAsia="zh-CN"/>
              </w:rPr>
              <w:t>ปลายทาง</w:t>
            </w:r>
          </w:p>
          <w:p w14:paraId="1D2ED2DA" w14:textId="77777777" w:rsidR="00964FF8" w:rsidRPr="00964FF8" w:rsidRDefault="00964FF8" w:rsidP="00E20C78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964FF8"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  <w:lang w:eastAsia="zh-CN"/>
              </w:rPr>
              <w:t>ง 1.1 ม.3/3</w:t>
            </w:r>
          </w:p>
          <w:p w14:paraId="4970B8C0" w14:textId="4457FBEB" w:rsidR="00E14DAA" w:rsidRPr="00964FF8" w:rsidRDefault="00964FF8" w:rsidP="00E20C78">
            <w:pPr>
              <w:pStyle w:val="a3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964FF8"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  <w:lang w:eastAsia="zh-CN"/>
              </w:rPr>
              <w:t>ง 2.1 ม.3/3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46C7066" w14:textId="59C3FFB9" w:rsidR="00E14DAA" w:rsidRPr="00194930" w:rsidRDefault="003573BC" w:rsidP="009E512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E20C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E5121" w:rsidRPr="0019493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</w:t>
            </w:r>
            <w:r w:rsidR="00E20C7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="00E20C78" w:rsidRPr="00E20C78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การขยายพันธุ์แบบไม่อาศัย</w:t>
            </w:r>
          </w:p>
          <w:p w14:paraId="4F20B9F1" w14:textId="220E75D7" w:rsidR="009E5121" w:rsidRPr="00194930" w:rsidRDefault="003573BC" w:rsidP="009E512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E20C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ข้อดี ข้อเสียของ</w:t>
            </w:r>
            <w:r w:rsidR="00E20C78" w:rsidRPr="00E20C78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การขยายพันธุ์แบบไม่อาศัย</w:t>
            </w:r>
            <w:r w:rsidR="00E20C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58A37EE" w14:textId="29022FDD" w:rsidR="009E5121" w:rsidRPr="00194930" w:rsidRDefault="003573BC" w:rsidP="009E512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E20C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20C7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</w:t>
            </w:r>
            <w:r w:rsidR="00E20C78" w:rsidRPr="00E20C78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การขยายพันธุ์แบบไม่อาศัย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5CBD2E" w14:textId="648624CF" w:rsidR="009E5121" w:rsidRPr="00194930" w:rsidRDefault="00E20C78" w:rsidP="0018487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74D235CB" w14:textId="77777777" w:rsidR="00E14DAA" w:rsidRPr="00194930" w:rsidRDefault="0094681C" w:rsidP="00E20C7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314CA2" w:rsidRPr="001949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1D6B5E8" w14:textId="77777777" w:rsidR="00E20C78" w:rsidRPr="00E20C78" w:rsidRDefault="00E20C78" w:rsidP="00E20C7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20C78">
              <w:rPr>
                <w:rFonts w:ascii="TH SarabunPSK" w:hAnsi="TH SarabunPSK" w:cs="TH SarabunPSK"/>
                <w:sz w:val="32"/>
                <w:szCs w:val="32"/>
                <w:cs/>
              </w:rPr>
              <w:t>1. หนังสือเรียน</w:t>
            </w:r>
          </w:p>
          <w:p w14:paraId="050D7BBF" w14:textId="77777777" w:rsidR="00E20C78" w:rsidRPr="00E20C78" w:rsidRDefault="00E20C78" w:rsidP="00E20C7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20C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E20C78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</w:p>
          <w:p w14:paraId="389CB954" w14:textId="138D4F72" w:rsidR="00FB0FDF" w:rsidRDefault="00FB0FDF" w:rsidP="00E20C7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</w:rPr>
              <w:t>VDO</w:t>
            </w:r>
          </w:p>
          <w:p w14:paraId="71510887" w14:textId="009D387E" w:rsidR="00E20C78" w:rsidRPr="00E20C78" w:rsidRDefault="00FB0FDF" w:rsidP="00E20C7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E20C78" w:rsidRPr="00E20C78">
              <w:rPr>
                <w:rFonts w:ascii="TH SarabunPSK" w:hAnsi="TH SarabunPSK" w:cs="TH SarabunPSK"/>
                <w:sz w:val="32"/>
                <w:szCs w:val="32"/>
                <w:cs/>
              </w:rPr>
              <w:t>. เครื่องมือ</w:t>
            </w:r>
            <w:r w:rsidR="00E20C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20C78" w:rsidRPr="00E20C78">
              <w:rPr>
                <w:rFonts w:ascii="TH SarabunPSK" w:hAnsi="TH SarabunPSK" w:cs="TH SarabunPSK"/>
                <w:sz w:val="32"/>
                <w:szCs w:val="32"/>
                <w:cs/>
              </w:rPr>
              <w:t>วัสดุ อุปกรณ์ในการขยายพันธุ์แบบไม่อาศัย</w:t>
            </w:r>
          </w:p>
          <w:p w14:paraId="667C2275" w14:textId="7C98D4DC" w:rsidR="009E5121" w:rsidRPr="00194930" w:rsidRDefault="00FB0FDF" w:rsidP="00E20C7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E20C78" w:rsidRPr="00E20C78">
              <w:rPr>
                <w:rFonts w:ascii="TH SarabunPSK" w:hAnsi="TH SarabunPSK" w:cs="TH SarabunPSK"/>
                <w:sz w:val="32"/>
                <w:szCs w:val="32"/>
                <w:cs/>
              </w:rPr>
              <w:t>. ใบงาน</w:t>
            </w:r>
          </w:p>
        </w:tc>
      </w:tr>
      <w:tr w:rsidR="00194930" w:rsidRPr="00194930" w14:paraId="29361F82" w14:textId="77777777" w:rsidTr="00E20C78">
        <w:tc>
          <w:tcPr>
            <w:tcW w:w="851" w:type="dxa"/>
          </w:tcPr>
          <w:p w14:paraId="74627511" w14:textId="618355CF" w:rsidR="00E14DAA" w:rsidRPr="00194930" w:rsidRDefault="00070BC6" w:rsidP="00E20C7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14:paraId="0031FD33" w14:textId="1A2C2A27" w:rsidR="00E14DAA" w:rsidRPr="00194930" w:rsidRDefault="00D16BAB" w:rsidP="00222C5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เกษตรกรรมกับการประกอบอาชีพ</w:t>
            </w:r>
          </w:p>
        </w:tc>
        <w:tc>
          <w:tcPr>
            <w:tcW w:w="1559" w:type="dxa"/>
          </w:tcPr>
          <w:p w14:paraId="34147797" w14:textId="77777777" w:rsidR="00964FF8" w:rsidRPr="00964FF8" w:rsidRDefault="00964FF8" w:rsidP="00E20C7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64FF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103CBBEB" w14:textId="77777777" w:rsidR="00964FF8" w:rsidRPr="00964FF8" w:rsidRDefault="00964FF8" w:rsidP="00E20C7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64F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964FF8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964FF8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964FF8">
              <w:rPr>
                <w:rFonts w:ascii="TH SarabunPSK" w:hAnsi="TH SarabunPSK" w:cs="TH SarabunPSK"/>
                <w:sz w:val="32"/>
                <w:szCs w:val="32"/>
              </w:rPr>
              <w:t>3/1</w:t>
            </w:r>
          </w:p>
          <w:p w14:paraId="0501D49B" w14:textId="77777777" w:rsidR="00964FF8" w:rsidRPr="00964FF8" w:rsidRDefault="00964FF8" w:rsidP="00E20C7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64FF8">
              <w:rPr>
                <w:rFonts w:ascii="TH SarabunPSK" w:hAnsi="TH SarabunPSK" w:cs="TH SarabunPSK" w:hint="cs"/>
                <w:sz w:val="32"/>
                <w:szCs w:val="32"/>
                <w:cs/>
              </w:rPr>
              <w:t>ง 1.1 ม.3/2</w:t>
            </w:r>
          </w:p>
          <w:p w14:paraId="3245F48F" w14:textId="77777777" w:rsidR="00964FF8" w:rsidRPr="00964FF8" w:rsidRDefault="00964FF8" w:rsidP="00E20C7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64FF8">
              <w:rPr>
                <w:rFonts w:ascii="TH SarabunPSK" w:hAnsi="TH SarabunPSK" w:cs="TH SarabunPSK" w:hint="cs"/>
                <w:sz w:val="32"/>
                <w:szCs w:val="32"/>
                <w:cs/>
              </w:rPr>
              <w:t>ง 2.1 ม.3/1</w:t>
            </w:r>
          </w:p>
          <w:p w14:paraId="40C3D8E8" w14:textId="77777777" w:rsidR="00964FF8" w:rsidRPr="00964FF8" w:rsidRDefault="00964FF8" w:rsidP="00E20C7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64FF8">
              <w:rPr>
                <w:rFonts w:ascii="TH SarabunPSK" w:hAnsi="TH SarabunPSK" w:cs="TH SarabunPSK" w:hint="cs"/>
                <w:sz w:val="32"/>
                <w:szCs w:val="32"/>
                <w:cs/>
              </w:rPr>
              <w:t>ม.3/2</w:t>
            </w:r>
          </w:p>
          <w:p w14:paraId="346516A5" w14:textId="3624D042" w:rsidR="00964FF8" w:rsidRPr="00964FF8" w:rsidRDefault="00964FF8" w:rsidP="00E20C7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64FF8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25229408" w14:textId="77777777" w:rsidR="00964FF8" w:rsidRPr="00964FF8" w:rsidRDefault="00964FF8" w:rsidP="00E20C7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64FF8">
              <w:rPr>
                <w:rFonts w:ascii="TH SarabunPSK" w:hAnsi="TH SarabunPSK" w:cs="TH SarabunPSK" w:hint="cs"/>
                <w:sz w:val="32"/>
                <w:szCs w:val="32"/>
                <w:cs/>
              </w:rPr>
              <w:t>ง 1.1 ม.3/3</w:t>
            </w:r>
          </w:p>
          <w:p w14:paraId="18CB2FEC" w14:textId="3A95B373" w:rsidR="00E14DAA" w:rsidRPr="00194930" w:rsidRDefault="00964FF8" w:rsidP="00E20C7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64FF8">
              <w:rPr>
                <w:rFonts w:ascii="TH SarabunPSK" w:hAnsi="TH SarabunPSK" w:cs="TH SarabunPSK" w:hint="cs"/>
                <w:sz w:val="32"/>
                <w:szCs w:val="32"/>
                <w:cs/>
              </w:rPr>
              <w:t>ง 2.1 ม.3/3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5FA3286" w14:textId="497BCF96" w:rsidR="009E5121" w:rsidRPr="00194930" w:rsidRDefault="003573BC" w:rsidP="00314CA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E20C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14CA2" w:rsidRPr="0019493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</w:t>
            </w:r>
            <w:r w:rsidR="00E20C7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ของเกษตรกรรม</w:t>
            </w:r>
          </w:p>
          <w:p w14:paraId="2A7112F5" w14:textId="2DD790A0" w:rsidR="00314CA2" w:rsidRPr="00194930" w:rsidRDefault="003573BC" w:rsidP="00314CA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E20C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20C7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ประเภทของเกษตรกรรม</w:t>
            </w:r>
          </w:p>
          <w:p w14:paraId="291397C9" w14:textId="77777777" w:rsidR="00314CA2" w:rsidRDefault="003573BC" w:rsidP="00314CA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E20C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20C78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ปัจจัยความสำเร็จการทำเกษตรกรรม</w:t>
            </w:r>
          </w:p>
          <w:p w14:paraId="4EF1099C" w14:textId="76F52837" w:rsidR="00E20C78" w:rsidRPr="00194930" w:rsidRDefault="00E20C78" w:rsidP="00314CA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เกษตรทฤษฏีใหม่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00A7FE4" w14:textId="51519D89" w:rsidR="009E5121" w:rsidRPr="00194930" w:rsidRDefault="00E20C78" w:rsidP="009E512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7DD8F59D" w14:textId="77777777" w:rsidR="00314CA2" w:rsidRPr="00194930" w:rsidRDefault="00314CA2" w:rsidP="009E512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76A253" w14:textId="10FDEE03" w:rsidR="00314CA2" w:rsidRPr="00194930" w:rsidRDefault="00314CA2" w:rsidP="00314CA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3E123D" w14:textId="77777777" w:rsidR="00E14DAA" w:rsidRPr="00194930" w:rsidRDefault="00314CA2" w:rsidP="00E20C7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3A08D96D" w14:textId="77777777" w:rsidR="00FB0FDF" w:rsidRPr="00FB0FDF" w:rsidRDefault="00FB0FDF" w:rsidP="00FB0FD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B0FD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FB0FD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</w:t>
            </w:r>
          </w:p>
          <w:p w14:paraId="0089EC77" w14:textId="77777777" w:rsidR="00FB0FDF" w:rsidRPr="00FB0FDF" w:rsidRDefault="00FB0FDF" w:rsidP="00FB0FD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B0FDF">
              <w:rPr>
                <w:rFonts w:ascii="TH SarabunPSK" w:hAnsi="TH SarabunPSK" w:cs="TH SarabunPSK"/>
                <w:sz w:val="32"/>
                <w:szCs w:val="32"/>
              </w:rPr>
              <w:t>2. powerpoint</w:t>
            </w:r>
          </w:p>
          <w:p w14:paraId="464137BE" w14:textId="7C409DBF" w:rsidR="00FB0FDF" w:rsidRPr="00FB0FDF" w:rsidRDefault="00FB0FDF" w:rsidP="00FB0FD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B0FDF">
              <w:rPr>
                <w:rFonts w:ascii="TH SarabunPSK" w:hAnsi="TH SarabunPSK" w:cs="TH SarabunPSK"/>
                <w:sz w:val="32"/>
                <w:szCs w:val="32"/>
              </w:rPr>
              <w:t>. VDO</w:t>
            </w:r>
          </w:p>
          <w:p w14:paraId="79D4D7F2" w14:textId="0E076904" w:rsidR="00FB0FDF" w:rsidRDefault="00FB0FDF" w:rsidP="00FB0FD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B0FD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B0FDF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 วัสดุ อุปกรณ์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ประกอบอาชีพเกษตรกรรม</w:t>
            </w:r>
          </w:p>
          <w:p w14:paraId="55834D37" w14:textId="3EDC8404" w:rsidR="00E14DAA" w:rsidRPr="00194930" w:rsidRDefault="00FB0FDF" w:rsidP="00FB0FD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B0FD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B0FDF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</w:tr>
      <w:tr w:rsidR="00194930" w:rsidRPr="00194930" w14:paraId="70C26B06" w14:textId="77777777" w:rsidTr="00E20C78">
        <w:tc>
          <w:tcPr>
            <w:tcW w:w="851" w:type="dxa"/>
          </w:tcPr>
          <w:p w14:paraId="1C63809E" w14:textId="77777777" w:rsidR="00205D9D" w:rsidRPr="00194930" w:rsidRDefault="00205D9D" w:rsidP="00222C5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3049DE54" w14:textId="77777777" w:rsidR="00205D9D" w:rsidRPr="00194930" w:rsidRDefault="00205D9D" w:rsidP="00205D9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CE30772" w14:textId="77777777" w:rsidR="00205D9D" w:rsidRPr="00194930" w:rsidRDefault="008320C2" w:rsidP="008320C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14:paraId="4CA16C77" w14:textId="77777777" w:rsidR="00205D9D" w:rsidRPr="00194930" w:rsidRDefault="008320C2" w:rsidP="008320C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14:paraId="67CAF914" w14:textId="362C5867" w:rsidR="00205D9D" w:rsidRPr="00194930" w:rsidRDefault="00205D9D" w:rsidP="00222C5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5D9D" w:rsidRPr="00194930" w14:paraId="3EE56472" w14:textId="77777777" w:rsidTr="00E20C78">
        <w:tc>
          <w:tcPr>
            <w:tcW w:w="851" w:type="dxa"/>
          </w:tcPr>
          <w:p w14:paraId="6D90C18F" w14:textId="77777777" w:rsidR="00205D9D" w:rsidRPr="00194930" w:rsidRDefault="00205D9D" w:rsidP="00222C5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655E78DE" w14:textId="77777777" w:rsidR="00205D9D" w:rsidRPr="00194930" w:rsidRDefault="00205D9D" w:rsidP="00205D9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44FC878" w14:textId="08A52C41" w:rsidR="00205D9D" w:rsidRPr="00194930" w:rsidRDefault="00194930" w:rsidP="008320C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320C2" w:rsidRPr="001949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center"/>
          </w:tcPr>
          <w:p w14:paraId="33CA8C0B" w14:textId="17626E40" w:rsidR="00205D9D" w:rsidRPr="00194930" w:rsidRDefault="00194930" w:rsidP="008320C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4930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701" w:type="dxa"/>
          </w:tcPr>
          <w:p w14:paraId="7C6B63ED" w14:textId="5E484860" w:rsidR="00205D9D" w:rsidRPr="00194930" w:rsidRDefault="00205D9D" w:rsidP="00222C5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14B523E" w14:textId="77777777" w:rsidR="00222C56" w:rsidRPr="00194930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194930" w:rsidSect="007B45AD">
      <w:pgSz w:w="12240" w:h="15840"/>
      <w:pgMar w:top="72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B6B45"/>
    <w:multiLevelType w:val="hybridMultilevel"/>
    <w:tmpl w:val="6D3E7042"/>
    <w:lvl w:ilvl="0" w:tplc="0F44E43C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F115C"/>
    <w:multiLevelType w:val="hybridMultilevel"/>
    <w:tmpl w:val="D0362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C56"/>
    <w:rsid w:val="0001049B"/>
    <w:rsid w:val="0002750B"/>
    <w:rsid w:val="0006778B"/>
    <w:rsid w:val="00070BC6"/>
    <w:rsid w:val="000710B8"/>
    <w:rsid w:val="000B4822"/>
    <w:rsid w:val="000E301C"/>
    <w:rsid w:val="0011294D"/>
    <w:rsid w:val="0018435C"/>
    <w:rsid w:val="00184872"/>
    <w:rsid w:val="00187697"/>
    <w:rsid w:val="00194930"/>
    <w:rsid w:val="001976BE"/>
    <w:rsid w:val="001B133A"/>
    <w:rsid w:val="00205D9D"/>
    <w:rsid w:val="00222C56"/>
    <w:rsid w:val="002A7FD3"/>
    <w:rsid w:val="003015D5"/>
    <w:rsid w:val="00311049"/>
    <w:rsid w:val="00314CA2"/>
    <w:rsid w:val="00335880"/>
    <w:rsid w:val="003573BC"/>
    <w:rsid w:val="00374E05"/>
    <w:rsid w:val="00475825"/>
    <w:rsid w:val="005277C9"/>
    <w:rsid w:val="00551D97"/>
    <w:rsid w:val="00593F5A"/>
    <w:rsid w:val="005948E8"/>
    <w:rsid w:val="006577AB"/>
    <w:rsid w:val="00732F0E"/>
    <w:rsid w:val="007A66B0"/>
    <w:rsid w:val="007B45AD"/>
    <w:rsid w:val="007B46E8"/>
    <w:rsid w:val="007F44E5"/>
    <w:rsid w:val="008320C2"/>
    <w:rsid w:val="00894DE9"/>
    <w:rsid w:val="0094681C"/>
    <w:rsid w:val="00964FF8"/>
    <w:rsid w:val="009A0032"/>
    <w:rsid w:val="009D621C"/>
    <w:rsid w:val="009E5121"/>
    <w:rsid w:val="00A1076A"/>
    <w:rsid w:val="00A128AE"/>
    <w:rsid w:val="00A34001"/>
    <w:rsid w:val="00A52C10"/>
    <w:rsid w:val="00AB30F3"/>
    <w:rsid w:val="00C54358"/>
    <w:rsid w:val="00C67152"/>
    <w:rsid w:val="00C70FE4"/>
    <w:rsid w:val="00CD07C9"/>
    <w:rsid w:val="00CE0964"/>
    <w:rsid w:val="00D04377"/>
    <w:rsid w:val="00D16BAB"/>
    <w:rsid w:val="00D23C5A"/>
    <w:rsid w:val="00DB3A7C"/>
    <w:rsid w:val="00E14DAA"/>
    <w:rsid w:val="00E14E1D"/>
    <w:rsid w:val="00E20C78"/>
    <w:rsid w:val="00E26CEC"/>
    <w:rsid w:val="00E3320F"/>
    <w:rsid w:val="00E944C8"/>
    <w:rsid w:val="00F17BF6"/>
    <w:rsid w:val="00F50896"/>
    <w:rsid w:val="00F70C6F"/>
    <w:rsid w:val="00FB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D90D0"/>
  <w15:docId w15:val="{844545FA-CDE2-4FEA-BF1B-2DD1D166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FF8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User</cp:lastModifiedBy>
  <cp:revision>4</cp:revision>
  <cp:lastPrinted>2019-01-10T00:37:00Z</cp:lastPrinted>
  <dcterms:created xsi:type="dcterms:W3CDTF">2025-10-20T03:17:00Z</dcterms:created>
  <dcterms:modified xsi:type="dcterms:W3CDTF">2025-10-21T07:27:00Z</dcterms:modified>
</cp:coreProperties>
</file>