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E35B" w14:textId="77777777" w:rsidR="00AF11C3" w:rsidRPr="002723DD" w:rsidRDefault="003E0822" w:rsidP="00612AD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2723DD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4EE9FCF7" w14:textId="7D939654" w:rsidR="003E0822" w:rsidRPr="002723DD" w:rsidRDefault="003E0822" w:rsidP="00587D5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612AD1" w:rsidRPr="002723DD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</w:t>
      </w:r>
      <w:r w:rsidR="003D58A4" w:rsidRPr="002723DD">
        <w:rPr>
          <w:rFonts w:ascii="TH SarabunPSK" w:hAnsi="TH SarabunPSK" w:cs="TH SarabunPSK"/>
          <w:b/>
          <w:bCs/>
          <w:sz w:val="32"/>
          <w:szCs w:val="32"/>
          <w:cs/>
        </w:rPr>
        <w:t>และเทคโนโลยี (เทคโนโลยี)</w:t>
      </w:r>
      <w:r w:rsidR="003D58A4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0C4FBD"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D55DB" w:rsidRPr="002723DD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="00612AD1"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00AC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019A6095" w14:textId="064D0F51" w:rsidR="003F1E02" w:rsidRPr="002723DD" w:rsidRDefault="00731E1B" w:rsidP="00587D5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3F1E02"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C738F" w:rsidRPr="002723DD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0C4FBD" w:rsidRPr="002723D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00AC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0C4FBD" w:rsidRPr="002723DD">
        <w:rPr>
          <w:rFonts w:ascii="TH SarabunPSK" w:hAnsi="TH SarabunPSK" w:cs="TH SarabunPSK"/>
          <w:b/>
          <w:bCs/>
          <w:sz w:val="32"/>
          <w:szCs w:val="32"/>
          <w:cs/>
        </w:rPr>
        <w:t>28</w:t>
      </w:r>
      <w:r w:rsidR="00F52CBF" w:rsidRPr="002723D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12AD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9C738F"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00ACA" w:rsidRPr="00000ACA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การออกแบบและพัฒนาเว็บ</w:t>
      </w:r>
      <w:r w:rsidR="00612AD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12AD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A63BF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1</w:t>
      </w:r>
      <w:r w:rsidR="005D55DB"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D1D3D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1D3D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1D3D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2723DD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612AD1"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723DD" w:rsidRPr="002723DD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EA63BF">
        <w:rPr>
          <w:rFonts w:ascii="TH SarabunPSK" w:hAnsi="TH SarabunPSK" w:cs="TH SarabunPSK" w:hint="cs"/>
          <w:b/>
          <w:bCs/>
          <w:sz w:val="32"/>
          <w:szCs w:val="32"/>
          <w:cs/>
        </w:rPr>
        <w:t>อมรรัตน์  เหลาหอม</w:t>
      </w:r>
      <w:r w:rsidR="002723DD"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A77E73C" w14:textId="6470C6CA" w:rsidR="003F1E02" w:rsidRPr="002723DD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2723DD">
        <w:rPr>
          <w:rFonts w:ascii="TH SarabunPSK" w:hAnsi="TH SarabunPSK" w:cs="TH SarabunPSK"/>
          <w:sz w:val="32"/>
          <w:szCs w:val="32"/>
          <w:cs/>
        </w:rPr>
        <w:t>---------------</w:t>
      </w:r>
      <w:r w:rsidR="00EA63BF">
        <w:rPr>
          <w:rFonts w:ascii="TH SarabunPSK" w:hAnsi="TH SarabunPSK" w:cs="TH SarabunPSK"/>
          <w:sz w:val="32"/>
          <w:szCs w:val="32"/>
        </w:rPr>
        <w:t>-----------</w:t>
      </w:r>
    </w:p>
    <w:p w14:paraId="04EE97A2" w14:textId="6E7D920A" w:rsidR="00CA7338" w:rsidRPr="002723DD" w:rsidRDefault="00587D51" w:rsidP="00CA733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7338" w:rsidRPr="002723DD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 1</w:t>
      </w:r>
      <w:r w:rsidR="00CA7338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7338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7338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000ACA" w:rsidRPr="00000ACA">
        <w:rPr>
          <w:rFonts w:ascii="TH SarabunPSK" w:hAnsi="TH SarabunPSK" w:cs="TH SarabunPSK"/>
          <w:b/>
          <w:bCs/>
          <w:sz w:val="32"/>
          <w:szCs w:val="32"/>
          <w:cs/>
        </w:rPr>
        <w:t>พื้นฐานการทำงานของเว็บไซต์บนเครือข่ายอินเทอร์เน็ต</w:t>
      </w:r>
      <w:r w:rsidR="00CA7338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</w:t>
      </w:r>
      <w:r w:rsidR="003D58A4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58A4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7338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</w:t>
      </w:r>
      <w:r w:rsidR="00000AC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CA7338"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503BCE9F" w14:textId="77777777" w:rsidR="00CA7338" w:rsidRPr="002723DD" w:rsidRDefault="00CA7338" w:rsidP="00CA733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เทคโนโลยี </w:t>
      </w:r>
    </w:p>
    <w:p w14:paraId="217284C4" w14:textId="0F7256EC" w:rsidR="009D06B8" w:rsidRPr="002723DD" w:rsidRDefault="00CA7338" w:rsidP="00CA7338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ว 4.2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</w:t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และการสื่อสารในการเรียนรู้การทำงาน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415C0AA6" w14:textId="77777777" w:rsidR="00CA7338" w:rsidRPr="002723DD" w:rsidRDefault="00CA7338" w:rsidP="00CA733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126"/>
        <w:gridCol w:w="2086"/>
        <w:gridCol w:w="1316"/>
        <w:gridCol w:w="1134"/>
        <w:gridCol w:w="1985"/>
        <w:gridCol w:w="1276"/>
        <w:gridCol w:w="1181"/>
      </w:tblGrid>
      <w:tr w:rsidR="002A1E73" w:rsidRPr="002723DD" w14:paraId="3CB4D35A" w14:textId="77777777" w:rsidTr="00B92925">
        <w:trPr>
          <w:tblHeader/>
        </w:trPr>
        <w:tc>
          <w:tcPr>
            <w:tcW w:w="1446" w:type="dxa"/>
            <w:vAlign w:val="center"/>
          </w:tcPr>
          <w:p w14:paraId="03116C08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4E6A2DB2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5A67E7BF" w14:textId="77777777" w:rsidR="00731E1B" w:rsidRPr="002723DD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F327250" w14:textId="77777777" w:rsidR="002A1E73" w:rsidRPr="002723DD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2D583E6E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D5FD3DC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086" w:type="dxa"/>
            <w:vAlign w:val="center"/>
          </w:tcPr>
          <w:p w14:paraId="504F66DA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129A16C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16" w:type="dxa"/>
            <w:vAlign w:val="center"/>
          </w:tcPr>
          <w:p w14:paraId="0522791D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68D0EF3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8349B5" w14:textId="77777777" w:rsidR="00205164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3AF7EE5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EA3DE5F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7F96D1C7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57FAB561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480D2E44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7B6951" w:rsidRPr="002723DD" w14:paraId="3D898DDA" w14:textId="77777777" w:rsidTr="00B92925">
        <w:tc>
          <w:tcPr>
            <w:tcW w:w="1446" w:type="dxa"/>
          </w:tcPr>
          <w:p w14:paraId="6FA52B90" w14:textId="7017D4DB" w:rsidR="007B6951" w:rsidRPr="002723DD" w:rsidRDefault="00C83BBF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1. </w:t>
            </w:r>
            <w:r w:rsidRPr="00D22114">
              <w:rPr>
                <w:rFonts w:ascii="TH SarabunPSK" w:hAnsi="TH SarabunPSK" w:cs="TH SarabunPSK"/>
                <w:sz w:val="28"/>
                <w:cs/>
                <w:lang w:val="en-AU"/>
              </w:rPr>
              <w:t>มีความรู้พื้นฐานเกี่ยวกับการทำงานของเว็บไซต์บนเครือข่ายอินเทอร์เน็ต</w:t>
            </w:r>
          </w:p>
        </w:tc>
        <w:tc>
          <w:tcPr>
            <w:tcW w:w="2206" w:type="dxa"/>
          </w:tcPr>
          <w:p w14:paraId="2E853936" w14:textId="08EFA6F7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K: 1.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434B40" w:rsidRPr="00D22114">
              <w:rPr>
                <w:rFonts w:ascii="TH SarabunPSK" w:hAnsi="TH SarabunPSK" w:cs="TH SarabunPSK"/>
                <w:sz w:val="28"/>
                <w:cs/>
                <w:lang w:val="en-AU"/>
              </w:rPr>
              <w:t>ความรู้พื้นฐานเกี่ยวกับการทำงานของเว็บไซต์บนเครือข่ายอินเทอร์เน็ต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405301F0" w14:textId="2E80A584" w:rsidR="007B6951" w:rsidRPr="002723DD" w:rsidRDefault="00D907A8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</w:t>
            </w:r>
            <w:r w:rsidR="007B6951" w:rsidRPr="002723DD">
              <w:rPr>
                <w:rFonts w:ascii="TH SarabunPSK" w:hAnsi="TH SarabunPSK" w:cs="TH SarabunPSK"/>
                <w:sz w:val="28"/>
              </w:rPr>
              <w:t xml:space="preserve">: </w:t>
            </w:r>
            <w:r w:rsidR="00434B40">
              <w:rPr>
                <w:rFonts w:ascii="TH SarabunPSK" w:hAnsi="TH SarabunPSK" w:cs="TH SarabunPSK"/>
                <w:sz w:val="28"/>
              </w:rPr>
              <w:t>2</w:t>
            </w:r>
            <w:r w:rsidR="007B6951"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="00D44BA4" w:rsidRPr="002723DD">
              <w:rPr>
                <w:rFonts w:ascii="TH SarabunPSK" w:hAnsi="TH SarabunPSK" w:cs="TH SarabunPSK"/>
                <w:sz w:val="28"/>
                <w:cs/>
              </w:rPr>
              <w:t>สามารถฝึกปฏิบัติ</w:t>
            </w:r>
            <w:r w:rsidR="007B6951" w:rsidRPr="002723DD">
              <w:rPr>
                <w:rFonts w:ascii="TH SarabunPSK" w:hAnsi="TH SarabunPSK" w:cs="TH SarabunPSK"/>
                <w:sz w:val="28"/>
                <w:cs/>
              </w:rPr>
              <w:t>จำแนกประเภท</w:t>
            </w:r>
            <w:r w:rsidR="00434B40" w:rsidRPr="00000ACA">
              <w:rPr>
                <w:rFonts w:ascii="TH SarabunPSK" w:hAnsi="TH SarabunPSK" w:cs="TH SarabunPSK"/>
                <w:sz w:val="28"/>
                <w:cs/>
              </w:rPr>
              <w:t>ของเว็บไซต์</w:t>
            </w:r>
            <w:r w:rsidR="007B6951" w:rsidRPr="002723DD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7600AA3E" w14:textId="4DB28597" w:rsidR="009B0097" w:rsidRPr="002723DD" w:rsidRDefault="00D44BA4" w:rsidP="007B695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A</w:t>
            </w:r>
            <w:r w:rsidR="009B0097" w:rsidRPr="002723DD">
              <w:rPr>
                <w:rFonts w:ascii="TH SarabunPSK" w:hAnsi="TH SarabunPSK" w:cs="TH SarabunPSK"/>
                <w:sz w:val="28"/>
              </w:rPr>
              <w:t xml:space="preserve">: </w:t>
            </w:r>
            <w:r w:rsidR="00434B40">
              <w:rPr>
                <w:rFonts w:ascii="TH SarabunPSK" w:hAnsi="TH SarabunPSK" w:cs="TH SarabunPSK"/>
                <w:sz w:val="28"/>
              </w:rPr>
              <w:t>3</w:t>
            </w:r>
            <w:r w:rsidR="009B0097" w:rsidRPr="002723DD">
              <w:rPr>
                <w:rFonts w:ascii="TH SarabunPSK" w:hAnsi="TH SarabunPSK" w:cs="TH SarabunPSK"/>
                <w:sz w:val="28"/>
              </w:rPr>
              <w:t>.</w:t>
            </w:r>
            <w:r w:rsidR="001D70B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D70B7" w:rsidRPr="00F6463E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1D70B7"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  <w:r w:rsidR="001D70B7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1D70B7" w:rsidRPr="00786AE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  <w:r w:rsidR="00434B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14:paraId="38158FAE" w14:textId="77777777" w:rsidR="00000ACA" w:rsidRPr="00000ACA" w:rsidRDefault="00000ACA" w:rsidP="00000AC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00ACA">
              <w:rPr>
                <w:rFonts w:ascii="TH SarabunPSK" w:hAnsi="TH SarabunPSK" w:cs="TH SarabunPSK"/>
                <w:sz w:val="28"/>
                <w:cs/>
              </w:rPr>
              <w:t>1. คำศัพท์ที่เกี่ยวข้องกับเว็บไซต์</w:t>
            </w:r>
          </w:p>
          <w:p w14:paraId="2E35C501" w14:textId="77777777" w:rsidR="00000ACA" w:rsidRPr="00000ACA" w:rsidRDefault="00000ACA" w:rsidP="00000AC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00ACA">
              <w:rPr>
                <w:rFonts w:ascii="TH SarabunPSK" w:hAnsi="TH SarabunPSK" w:cs="TH SarabunPSK"/>
                <w:sz w:val="28"/>
                <w:cs/>
              </w:rPr>
              <w:t>2. ประเภทของเว็บไซต์</w:t>
            </w:r>
          </w:p>
          <w:p w14:paraId="5FD37314" w14:textId="77777777" w:rsidR="00000ACA" w:rsidRPr="00000ACA" w:rsidRDefault="00000ACA" w:rsidP="00000AC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00ACA">
              <w:rPr>
                <w:rFonts w:ascii="TH SarabunPSK" w:hAnsi="TH SarabunPSK" w:cs="TH SarabunPSK"/>
                <w:sz w:val="28"/>
                <w:cs/>
              </w:rPr>
              <w:t>3. พื้นที่ใช้งานและส่วน</w:t>
            </w:r>
          </w:p>
          <w:p w14:paraId="4DF2BD8D" w14:textId="77777777" w:rsidR="00000ACA" w:rsidRPr="00000ACA" w:rsidRDefault="00000ACA" w:rsidP="00000AC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00ACA">
              <w:rPr>
                <w:rFonts w:ascii="TH SarabunPSK" w:hAnsi="TH SarabunPSK" w:cs="TH SarabunPSK"/>
                <w:sz w:val="28"/>
                <w:cs/>
              </w:rPr>
              <w:t>ประกอบของหน้าเว็บเพจ</w:t>
            </w:r>
          </w:p>
          <w:p w14:paraId="45DAB12F" w14:textId="745EAAA7" w:rsidR="007B6951" w:rsidRPr="002723DD" w:rsidRDefault="00000ACA" w:rsidP="00000AC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00ACA">
              <w:rPr>
                <w:rFonts w:ascii="TH SarabunPSK" w:hAnsi="TH SarabunPSK" w:cs="TH SarabunPSK"/>
                <w:sz w:val="28"/>
                <w:cs/>
              </w:rPr>
              <w:t>4. รูปแบบและโครงสร้างพื้นที่ใช้งานของเว็บเพจ</w:t>
            </w:r>
          </w:p>
        </w:tc>
        <w:tc>
          <w:tcPr>
            <w:tcW w:w="2086" w:type="dxa"/>
          </w:tcPr>
          <w:p w14:paraId="71CC36B5" w14:textId="75171376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1.</w:t>
            </w:r>
            <w:r w:rsidR="00E359E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25BA767" w14:textId="115295D9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2.</w:t>
            </w:r>
            <w:r w:rsidR="00E359E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131F8C1" w14:textId="284B629A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3.</w:t>
            </w:r>
            <w:r w:rsidR="00E359E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316" w:type="dxa"/>
          </w:tcPr>
          <w:p w14:paraId="5720E022" w14:textId="4A028EF7" w:rsidR="007B6951" w:rsidRPr="002723DD" w:rsidRDefault="00E359EB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7B6951"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B6951" w:rsidRPr="002723DD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23435D0F" w14:textId="46AA0557" w:rsidR="007B6951" w:rsidRPr="002723DD" w:rsidRDefault="00E359EB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7B6951"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B6951"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A55C0B8" w14:textId="4ED0337B" w:rsidR="007B6951" w:rsidRPr="002723DD" w:rsidRDefault="00E359EB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7B6951"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B6951" w:rsidRPr="002723DD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CF3C7D" w14:textId="63746BE2" w:rsidR="007B6951" w:rsidRPr="002723DD" w:rsidRDefault="00000ACA" w:rsidP="007B695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ใบ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4AA1F52" w14:textId="072E304A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Active Learning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                                 </w:t>
            </w:r>
          </w:p>
          <w:p w14:paraId="7D804C7A" w14:textId="77777777" w:rsidR="007B6951" w:rsidRPr="002723DD" w:rsidRDefault="007B6951" w:rsidP="007B695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14:paraId="3E02CD4C" w14:textId="2B4C2A31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จากใบ</w:t>
            </w:r>
            <w:r w:rsidR="00000ACA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และการทำกิจกรรม ผ่านเกณฑ์ร้อยละ 50</w:t>
            </w:r>
          </w:p>
        </w:tc>
        <w:tc>
          <w:tcPr>
            <w:tcW w:w="1181" w:type="dxa"/>
          </w:tcPr>
          <w:p w14:paraId="0C8AA285" w14:textId="59788CF2" w:rsidR="007B6951" w:rsidRPr="002723DD" w:rsidRDefault="00000ACA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สไลด์</w:t>
            </w:r>
            <w:r w:rsidRPr="00E428CD">
              <w:rPr>
                <w:rFonts w:ascii="TH SarabunPSK" w:hAnsi="TH SarabunPSK" w:cs="TH SarabunPSK"/>
                <w:sz w:val="28"/>
              </w:rPr>
              <w:t xml:space="preserve"> , Google Classroom</w:t>
            </w:r>
          </w:p>
        </w:tc>
      </w:tr>
    </w:tbl>
    <w:p w14:paraId="6113AD40" w14:textId="77777777" w:rsidR="003E0822" w:rsidRPr="002723DD" w:rsidRDefault="003E0822" w:rsidP="003E0822">
      <w:pPr>
        <w:pStyle w:val="a3"/>
        <w:rPr>
          <w:rFonts w:ascii="TH SarabunPSK" w:hAnsi="TH SarabunPSK" w:cs="TH SarabunPSK"/>
        </w:rPr>
      </w:pPr>
    </w:p>
    <w:p w14:paraId="4AEA4DE9" w14:textId="77777777" w:rsidR="00100F32" w:rsidRPr="002723DD" w:rsidRDefault="00100F32" w:rsidP="003E0822">
      <w:pPr>
        <w:pStyle w:val="a3"/>
        <w:rPr>
          <w:rFonts w:ascii="TH SarabunPSK" w:hAnsi="TH SarabunPSK" w:cs="TH SarabunPSK"/>
        </w:rPr>
      </w:pPr>
    </w:p>
    <w:p w14:paraId="08270CEE" w14:textId="02019BBB" w:rsidR="00A6293E" w:rsidRPr="002723DD" w:rsidRDefault="00A6293E">
      <w:pPr>
        <w:spacing w:after="0" w:line="240" w:lineRule="auto"/>
        <w:rPr>
          <w:rFonts w:ascii="TH SarabunPSK" w:hAnsi="TH SarabunPSK" w:cs="TH SarabunPSK"/>
        </w:rPr>
      </w:pPr>
      <w:r w:rsidRPr="002723DD">
        <w:rPr>
          <w:rFonts w:ascii="TH SarabunPSK" w:hAnsi="TH SarabunPSK" w:cs="TH SarabunPSK"/>
        </w:rPr>
        <w:br w:type="page"/>
      </w:r>
    </w:p>
    <w:p w14:paraId="5C01E8A0" w14:textId="77777777" w:rsidR="00EA63BF" w:rsidRPr="002723DD" w:rsidRDefault="00EA63BF" w:rsidP="00EA6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B57696D" w14:textId="77777777" w:rsidR="00000ACA" w:rsidRPr="002723DD" w:rsidRDefault="00000ACA" w:rsidP="00000AC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63747D7F" w14:textId="77777777" w:rsidR="00000ACA" w:rsidRPr="002723DD" w:rsidRDefault="00000ACA" w:rsidP="00000AC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281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 </w:t>
      </w:r>
      <w:r w:rsidRPr="00000ACA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การออกแบบและพัฒนาเว็บ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นางสาว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อมรรัตน์  เหลาหอม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C1BFF5A" w14:textId="1E31A865" w:rsidR="00FE5994" w:rsidRPr="002723DD" w:rsidRDefault="00EA63BF" w:rsidP="00EA63B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</w:t>
      </w:r>
    </w:p>
    <w:p w14:paraId="392001A1" w14:textId="73262998" w:rsidR="00FE5994" w:rsidRPr="002723DD" w:rsidRDefault="00FE5994" w:rsidP="00FE599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หน่วยการเรียนรู้ที่ 2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000ACA" w:rsidRPr="00000ACA">
        <w:rPr>
          <w:rFonts w:ascii="TH SarabunPSK" w:hAnsi="TH SarabunPSK" w:cs="TH SarabunPSK"/>
          <w:b/>
          <w:bCs/>
          <w:sz w:val="32"/>
          <w:szCs w:val="32"/>
          <w:cs/>
        </w:rPr>
        <w:t>หลักการออกแบบและพัฒนาเว็บ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00A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00A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149D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149D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 w:rsidR="00000AC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1BEB407A" w14:textId="77777777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เทคโนโลยี </w:t>
      </w:r>
    </w:p>
    <w:p w14:paraId="2B154AA2" w14:textId="5B05BFFF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ว 4.2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</w:t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และการสื่อสารในการเรียนรู้การทำงาน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6ADCF92C" w14:textId="77777777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126"/>
        <w:gridCol w:w="2086"/>
        <w:gridCol w:w="1316"/>
        <w:gridCol w:w="1134"/>
        <w:gridCol w:w="1985"/>
        <w:gridCol w:w="1276"/>
        <w:gridCol w:w="1181"/>
      </w:tblGrid>
      <w:tr w:rsidR="00FE5994" w:rsidRPr="002723DD" w14:paraId="23FEBFDA" w14:textId="77777777" w:rsidTr="002C7F58">
        <w:trPr>
          <w:tblHeader/>
        </w:trPr>
        <w:tc>
          <w:tcPr>
            <w:tcW w:w="1446" w:type="dxa"/>
            <w:vAlign w:val="center"/>
          </w:tcPr>
          <w:p w14:paraId="3A500266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2A78CECF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77A2A72C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35F44A3B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77D08E06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6E57F28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086" w:type="dxa"/>
            <w:vAlign w:val="center"/>
          </w:tcPr>
          <w:p w14:paraId="7D4BE87C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422DDC6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16" w:type="dxa"/>
            <w:vAlign w:val="center"/>
          </w:tcPr>
          <w:p w14:paraId="28A2D12B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93F291A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718930D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64CE33EF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5AB4C56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279C6A64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36AA4E6D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E8F8C1B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C83BBF" w:rsidRPr="002723DD" w14:paraId="707D6815" w14:textId="77777777" w:rsidTr="002C7F58">
        <w:tc>
          <w:tcPr>
            <w:tcW w:w="1446" w:type="dxa"/>
          </w:tcPr>
          <w:p w14:paraId="7F12D214" w14:textId="4BD90086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D22114">
              <w:rPr>
                <w:rFonts w:ascii="TH SarabunPSK" w:hAnsi="TH SarabunPSK" w:cs="TH SarabunPSK"/>
                <w:sz w:val="28"/>
                <w:cs/>
              </w:rPr>
              <w:t>มีความรู้พื้นฐานเกี่ยวกับการออกแบบและพัฒนาเว็บ</w:t>
            </w:r>
          </w:p>
        </w:tc>
        <w:tc>
          <w:tcPr>
            <w:tcW w:w="2206" w:type="dxa"/>
          </w:tcPr>
          <w:p w14:paraId="101238D6" w14:textId="7F95CACB" w:rsidR="00C83BBF" w:rsidRPr="002723DD" w:rsidRDefault="00C83BBF" w:rsidP="00C83BB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K: </w:t>
            </w:r>
            <w:r w:rsidR="00804507">
              <w:rPr>
                <w:rFonts w:ascii="TH SarabunPSK" w:hAnsi="TH SarabunPSK" w:cs="TH SarabunPSK"/>
                <w:sz w:val="28"/>
              </w:rPr>
              <w:t>4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อธิบายขั้นตอน</w:t>
            </w:r>
            <w:r w:rsidR="00804507" w:rsidRPr="00D22114">
              <w:rPr>
                <w:rFonts w:ascii="TH SarabunPSK" w:hAnsi="TH SarabunPSK" w:cs="TH SarabunPSK"/>
                <w:sz w:val="28"/>
                <w:cs/>
              </w:rPr>
              <w:t>การออกแบบและพัฒนาเว็บ</w:t>
            </w:r>
            <w:r w:rsidR="00804507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148760EA" w14:textId="5ACCD83A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P: </w:t>
            </w:r>
            <w:r w:rsidR="00804507">
              <w:rPr>
                <w:rFonts w:ascii="TH SarabunPSK" w:hAnsi="TH SarabunPSK" w:cs="TH SarabunPSK"/>
                <w:sz w:val="28"/>
              </w:rPr>
              <w:t>5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="00804507">
              <w:rPr>
                <w:rFonts w:ascii="TH SarabunPSK" w:hAnsi="TH SarabunPSK" w:cs="TH SarabunPSK" w:hint="cs"/>
                <w:sz w:val="28"/>
                <w:cs/>
              </w:rPr>
              <w:t>สามารถออกแบบและพัฒนาเว็บ โดยใช้ภาษา</w:t>
            </w:r>
            <w:r w:rsidR="00FE0242">
              <w:rPr>
                <w:rFonts w:ascii="TH SarabunPSK" w:hAnsi="TH SarabunPSK" w:cs="TH SarabunPSK" w:hint="cs"/>
                <w:sz w:val="28"/>
                <w:cs/>
              </w:rPr>
              <w:t>เบื้องต้น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7BE8E03C" w14:textId="4038F04C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A: </w:t>
            </w:r>
            <w:r w:rsidR="00804507">
              <w:rPr>
                <w:rFonts w:ascii="TH SarabunPSK" w:hAnsi="TH SarabunPSK" w:cs="TH SarabunPSK"/>
                <w:sz w:val="28"/>
              </w:rPr>
              <w:t>6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Pr="00F6463E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786AE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2126" w:type="dxa"/>
          </w:tcPr>
          <w:p w14:paraId="7A02B5E7" w14:textId="77777777" w:rsidR="00C83BBF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หลักการออกแบบเว็บไซต์</w:t>
            </w:r>
          </w:p>
          <w:p w14:paraId="550954C7" w14:textId="77777777" w:rsidR="00C83BBF" w:rsidRDefault="00C83BBF" w:rsidP="00C83BBF">
            <w:pPr>
              <w:pStyle w:val="a3"/>
              <w:ind w:right="-24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กระบวนการพัฒนาเว็บไซต์</w:t>
            </w:r>
          </w:p>
          <w:p w14:paraId="2FEF47D2" w14:textId="62064BDB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ภาษาในการออกแบบและพัฒนาเว็บเบื้องต้น</w:t>
            </w:r>
          </w:p>
        </w:tc>
        <w:tc>
          <w:tcPr>
            <w:tcW w:w="2086" w:type="dxa"/>
          </w:tcPr>
          <w:p w14:paraId="4F235451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19667BB9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F53BF78" w14:textId="0BA528F3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316" w:type="dxa"/>
          </w:tcPr>
          <w:p w14:paraId="57AB5C43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63FF6070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789B252" w14:textId="57238A51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88ADB30" w14:textId="19EFC171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ใบ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4DCE94E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Active Learning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                                 </w:t>
            </w:r>
          </w:p>
          <w:p w14:paraId="0EBA3BEE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</w:t>
            </w:r>
          </w:p>
          <w:p w14:paraId="1999DD20" w14:textId="77777777" w:rsidR="00C83BBF" w:rsidRPr="002723DD" w:rsidRDefault="00C83BBF" w:rsidP="00C83B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14:paraId="3EC4C8ED" w14:textId="069DC721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จากใบ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และการทำกิจกรรม ผ่านเกณฑ์ร้อยละ 50</w:t>
            </w:r>
          </w:p>
        </w:tc>
        <w:tc>
          <w:tcPr>
            <w:tcW w:w="1181" w:type="dxa"/>
          </w:tcPr>
          <w:p w14:paraId="1E5CFDB2" w14:textId="236B631F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สไลด์</w:t>
            </w:r>
            <w:r w:rsidRPr="00E428CD">
              <w:rPr>
                <w:rFonts w:ascii="TH SarabunPSK" w:hAnsi="TH SarabunPSK" w:cs="TH SarabunPSK"/>
                <w:sz w:val="28"/>
              </w:rPr>
              <w:t xml:space="preserve"> , Google Classroom</w:t>
            </w:r>
          </w:p>
        </w:tc>
      </w:tr>
    </w:tbl>
    <w:p w14:paraId="160EE657" w14:textId="77777777" w:rsidR="00FE5994" w:rsidRPr="002723DD" w:rsidRDefault="00FE5994" w:rsidP="00FE5994">
      <w:pPr>
        <w:pStyle w:val="a3"/>
        <w:rPr>
          <w:rFonts w:ascii="TH SarabunPSK" w:hAnsi="TH SarabunPSK" w:cs="TH SarabunPSK"/>
        </w:rPr>
      </w:pPr>
    </w:p>
    <w:p w14:paraId="5C76DC65" w14:textId="6E27E50E" w:rsidR="00A6293E" w:rsidRPr="002723DD" w:rsidRDefault="00A6293E">
      <w:pPr>
        <w:spacing w:after="0" w:line="240" w:lineRule="auto"/>
        <w:rPr>
          <w:rFonts w:ascii="TH SarabunPSK" w:hAnsi="TH SarabunPSK" w:cs="TH SarabunPSK"/>
        </w:rPr>
      </w:pPr>
      <w:r w:rsidRPr="002723DD">
        <w:rPr>
          <w:rFonts w:ascii="TH SarabunPSK" w:hAnsi="TH SarabunPSK" w:cs="TH SarabunPSK"/>
        </w:rPr>
        <w:br w:type="page"/>
      </w:r>
    </w:p>
    <w:p w14:paraId="76FD8805" w14:textId="77777777" w:rsidR="00EA63BF" w:rsidRPr="002723DD" w:rsidRDefault="00EA63BF" w:rsidP="00EA6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6FF5791" w14:textId="77777777" w:rsidR="00000ACA" w:rsidRPr="002723DD" w:rsidRDefault="00000ACA" w:rsidP="00000AC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0CCF14C5" w14:textId="77777777" w:rsidR="00000ACA" w:rsidRPr="002723DD" w:rsidRDefault="00000ACA" w:rsidP="00000AC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281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 </w:t>
      </w:r>
      <w:r w:rsidRPr="00000ACA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การออกแบบและพัฒนาเว็บ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นางสาว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อมรรัตน์  เหลาหอม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0038B32" w14:textId="4DC9A8C2" w:rsidR="00FE5994" w:rsidRPr="002723DD" w:rsidRDefault="00EA63BF" w:rsidP="00EA63B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</w:t>
      </w:r>
    </w:p>
    <w:p w14:paraId="52FFE730" w14:textId="5E20D4B1" w:rsidR="00FE5994" w:rsidRPr="002723DD" w:rsidRDefault="00FE5994" w:rsidP="00FE599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หน่วยการเรียนรู้ที่ 3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000ACA" w:rsidRPr="00000ACA">
        <w:rPr>
          <w:rFonts w:ascii="TH SarabunPSK" w:hAnsi="TH SarabunPSK" w:cs="TH SarabunPSK"/>
          <w:b/>
          <w:bCs/>
          <w:sz w:val="32"/>
          <w:szCs w:val="32"/>
          <w:cs/>
        </w:rPr>
        <w:t>โปรแกรมประยุกต์ที่ใช้ในการพัฒนาเว็บไซต์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149D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00A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 w:rsidR="00000AC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3E54F72D" w14:textId="77777777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เทคโนโลยี </w:t>
      </w:r>
    </w:p>
    <w:p w14:paraId="5C9B51E9" w14:textId="6F4EDCE5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ว 4.2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</w:t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และการสื่อสารในการเรียนรู้การทำงาน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4DA24C4F" w14:textId="77777777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126"/>
        <w:gridCol w:w="2086"/>
        <w:gridCol w:w="1316"/>
        <w:gridCol w:w="1134"/>
        <w:gridCol w:w="1985"/>
        <w:gridCol w:w="1276"/>
        <w:gridCol w:w="1181"/>
      </w:tblGrid>
      <w:tr w:rsidR="00FE5994" w:rsidRPr="002723DD" w14:paraId="5B08DB4B" w14:textId="77777777" w:rsidTr="002C7F58">
        <w:trPr>
          <w:tblHeader/>
        </w:trPr>
        <w:tc>
          <w:tcPr>
            <w:tcW w:w="1446" w:type="dxa"/>
            <w:vAlign w:val="center"/>
          </w:tcPr>
          <w:p w14:paraId="6656456B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16B20818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46ED3B9D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614C709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3624654F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D4F54A7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086" w:type="dxa"/>
            <w:vAlign w:val="center"/>
          </w:tcPr>
          <w:p w14:paraId="576F530C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4D1DF08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16" w:type="dxa"/>
            <w:vAlign w:val="center"/>
          </w:tcPr>
          <w:p w14:paraId="6266106B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090C2E6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C91A5DB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0A949429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104A06C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298AF334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52A0CC8F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DD477E7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FE5994" w:rsidRPr="002723DD" w14:paraId="59F692C9" w14:textId="77777777" w:rsidTr="002C7F58">
        <w:tc>
          <w:tcPr>
            <w:tcW w:w="1446" w:type="dxa"/>
          </w:tcPr>
          <w:p w14:paraId="7DD1A82E" w14:textId="151FC648" w:rsidR="00FE5994" w:rsidRPr="002723DD" w:rsidRDefault="00C83BBF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2211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D22114">
              <w:rPr>
                <w:rFonts w:ascii="TH SarabunPSK" w:hAnsi="TH SarabunPSK" w:cs="TH SarabunPSK"/>
                <w:sz w:val="28"/>
                <w:cs/>
              </w:rPr>
              <w:t>มีความรู้ความเข้าใจเกี่ยวกับความรู้เบื้องต้นของโปรแกรมสร้างเว็บไซต์</w:t>
            </w:r>
          </w:p>
        </w:tc>
        <w:tc>
          <w:tcPr>
            <w:tcW w:w="2206" w:type="dxa"/>
          </w:tcPr>
          <w:p w14:paraId="6F2DE80A" w14:textId="6476819A" w:rsidR="005E21D0" w:rsidRPr="002723DD" w:rsidRDefault="005E21D0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K: </w:t>
            </w:r>
            <w:r w:rsidR="00804507">
              <w:rPr>
                <w:rFonts w:ascii="TH SarabunPSK" w:hAnsi="TH SarabunPSK" w:cs="TH SarabunPSK"/>
                <w:sz w:val="28"/>
              </w:rPr>
              <w:t>7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="00AC7E23">
              <w:rPr>
                <w:rFonts w:ascii="TH SarabunPSK" w:hAnsi="TH SarabunPSK" w:cs="TH SarabunPSK" w:hint="cs"/>
                <w:sz w:val="28"/>
                <w:cs/>
              </w:rPr>
              <w:t>อธิบายเกี่ยวกับ</w:t>
            </w:r>
            <w:r w:rsidR="00AC7E23" w:rsidRPr="00D22114">
              <w:rPr>
                <w:rFonts w:ascii="TH SarabunPSK" w:hAnsi="TH SarabunPSK" w:cs="TH SarabunPSK"/>
                <w:sz w:val="28"/>
                <w:cs/>
              </w:rPr>
              <w:t>ความรู้เบื้องต้นของโปรแกรมสร้างเว็บไซต์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4F2BC73C" w14:textId="7713AB6C" w:rsidR="005E21D0" w:rsidRPr="002723DD" w:rsidRDefault="005E21D0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P: </w:t>
            </w:r>
            <w:r w:rsidR="00804507">
              <w:rPr>
                <w:rFonts w:ascii="TH SarabunPSK" w:hAnsi="TH SarabunPSK" w:cs="TH SarabunPSK"/>
                <w:sz w:val="28"/>
              </w:rPr>
              <w:t>8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="00AC7E23">
              <w:rPr>
                <w:rFonts w:ascii="TH SarabunPSK" w:hAnsi="TH SarabunPSK" w:cs="TH SarabunPSK" w:hint="cs"/>
                <w:sz w:val="28"/>
                <w:cs/>
              </w:rPr>
              <w:t>สามารถใช้</w:t>
            </w:r>
            <w:r w:rsidR="00AC7E23" w:rsidRPr="00D22114">
              <w:rPr>
                <w:rFonts w:ascii="TH SarabunPSK" w:hAnsi="TH SarabunPSK" w:cs="TH SarabunPSK"/>
                <w:sz w:val="28"/>
                <w:cs/>
              </w:rPr>
              <w:t>โปรแกรมสร้างเว็บไซต์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5D872F86" w14:textId="2C54B089" w:rsidR="00D3358C" w:rsidRPr="002723DD" w:rsidRDefault="00D3358C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A: </w:t>
            </w:r>
            <w:r w:rsidR="00804507">
              <w:rPr>
                <w:rFonts w:ascii="TH SarabunPSK" w:hAnsi="TH SarabunPSK" w:cs="TH SarabunPSK"/>
                <w:sz w:val="28"/>
              </w:rPr>
              <w:t>9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="001D70B7" w:rsidRPr="00F6463E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1D70B7"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  <w:r w:rsidR="001D70B7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1D70B7" w:rsidRPr="00786AE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2126" w:type="dxa"/>
          </w:tcPr>
          <w:p w14:paraId="4CF48BBE" w14:textId="77777777" w:rsidR="00000ACA" w:rsidRDefault="00000ACA" w:rsidP="00000AC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เครื่องมือที่ใช้ในการพัฒนาเว็บไซต์</w:t>
            </w:r>
          </w:p>
          <w:p w14:paraId="247F23A9" w14:textId="5CA1DB01" w:rsidR="00FE5994" w:rsidRPr="002723DD" w:rsidRDefault="00000ACA" w:rsidP="00000AC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การใช้โปรแกรมประยุกต์ในการพัฒนาเว็บไซต์</w:t>
            </w:r>
          </w:p>
        </w:tc>
        <w:tc>
          <w:tcPr>
            <w:tcW w:w="2086" w:type="dxa"/>
          </w:tcPr>
          <w:p w14:paraId="3127B2ED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5B07F1E8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EC9F4BB" w14:textId="5AD839E1" w:rsidR="00FE5994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316" w:type="dxa"/>
          </w:tcPr>
          <w:p w14:paraId="4A67B880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081DD554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B3905E5" w14:textId="7B8DAE49" w:rsidR="00FE5994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32F1932" w14:textId="77777777" w:rsidR="00C83BBF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ใบ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  <w:p w14:paraId="0477D210" w14:textId="00E6660A" w:rsidR="002C7F58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การฝึกปฏิบัติ</w:t>
            </w:r>
            <w:r w:rsidRPr="00D22114">
              <w:rPr>
                <w:rFonts w:ascii="TH SarabunPSK" w:hAnsi="TH SarabunPSK" w:cs="TH SarabunPSK"/>
                <w:sz w:val="28"/>
                <w:cs/>
              </w:rPr>
              <w:t>โปรแกรมสร้างเว็บไซต์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9EF2F41" w14:textId="77777777" w:rsidR="00000ACA" w:rsidRPr="002723DD" w:rsidRDefault="00000ACA" w:rsidP="00000AC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Active Learning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                                 </w:t>
            </w:r>
          </w:p>
          <w:p w14:paraId="72D15590" w14:textId="77777777" w:rsidR="00FE5994" w:rsidRPr="002723DD" w:rsidRDefault="00FE5994" w:rsidP="002C7F5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14:paraId="118B64F1" w14:textId="77777777" w:rsidR="00FE5994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จากใบงาน และการทำกิจกรรม ผ่านเกณฑ์ร้อยละ 50</w:t>
            </w:r>
          </w:p>
          <w:p w14:paraId="63CC6F12" w14:textId="2BAC3716" w:rsidR="00C83BBF" w:rsidRPr="002723DD" w:rsidRDefault="00C83BBF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ประเมินผลงาน</w:t>
            </w:r>
          </w:p>
        </w:tc>
        <w:tc>
          <w:tcPr>
            <w:tcW w:w="1181" w:type="dxa"/>
          </w:tcPr>
          <w:p w14:paraId="34CDE5D3" w14:textId="6813920D" w:rsidR="00FE5994" w:rsidRPr="002723DD" w:rsidRDefault="00000ACA" w:rsidP="002C7F5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สไลด์</w:t>
            </w:r>
            <w:r w:rsidRPr="00E428CD">
              <w:rPr>
                <w:rFonts w:ascii="TH SarabunPSK" w:hAnsi="TH SarabunPSK" w:cs="TH SarabunPSK"/>
                <w:sz w:val="28"/>
              </w:rPr>
              <w:t xml:space="preserve"> , Google Classroom</w:t>
            </w:r>
          </w:p>
        </w:tc>
      </w:tr>
    </w:tbl>
    <w:p w14:paraId="636A1FA1" w14:textId="77777777" w:rsidR="00FE5994" w:rsidRPr="002723DD" w:rsidRDefault="00FE5994" w:rsidP="00FE5994">
      <w:pPr>
        <w:pStyle w:val="a3"/>
        <w:rPr>
          <w:rFonts w:ascii="TH SarabunPSK" w:hAnsi="TH SarabunPSK" w:cs="TH SarabunPSK"/>
        </w:rPr>
      </w:pPr>
    </w:p>
    <w:p w14:paraId="621CE2AD" w14:textId="77777777" w:rsidR="002723DD" w:rsidRDefault="002723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56AC81B" w14:textId="77777777" w:rsidR="00B03D7E" w:rsidRPr="002723DD" w:rsidRDefault="00B03D7E" w:rsidP="00B03D7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F5C7ACA" w14:textId="77777777" w:rsidR="00000ACA" w:rsidRPr="002723DD" w:rsidRDefault="00000ACA" w:rsidP="00000AC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19DFA48D" w14:textId="77777777" w:rsidR="00000ACA" w:rsidRPr="002723DD" w:rsidRDefault="00000ACA" w:rsidP="00000AC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281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 </w:t>
      </w:r>
      <w:r w:rsidRPr="00000ACA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การออกแบบและพัฒนาเว็บ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นางสาว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อมรรัตน์  เหลาหอม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6DE58E3" w14:textId="0288FFC2" w:rsidR="00FE5994" w:rsidRPr="002723DD" w:rsidRDefault="00B03D7E" w:rsidP="00B03D7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</w:t>
      </w:r>
    </w:p>
    <w:p w14:paraId="1B04BBEF" w14:textId="465B066A" w:rsidR="00FE5994" w:rsidRPr="002723DD" w:rsidRDefault="00FE5994" w:rsidP="00D3358C">
      <w:pPr>
        <w:pStyle w:val="a3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หน่วยการเรียนรู้ที่ 4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000ACA" w:rsidRPr="00000ACA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การสร้างเว็บเพจด้วยข้อความ รูปภาพ และสื่อมัลติมีเดีย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358C" w:rsidRPr="002723DD">
        <w:rPr>
          <w:rFonts w:ascii="TH SarabunPSK" w:hAnsi="TH SarabunPSK" w:cs="TH SarabunPSK"/>
          <w:b/>
          <w:bCs/>
          <w:sz w:val="32"/>
          <w:szCs w:val="32"/>
        </w:rPr>
        <w:tab/>
      </w:r>
      <w:r w:rsidR="00000ACA">
        <w:rPr>
          <w:rFonts w:ascii="TH SarabunPSK" w:hAnsi="TH SarabunPSK" w:cs="TH SarabunPSK"/>
          <w:b/>
          <w:bCs/>
          <w:sz w:val="32"/>
          <w:szCs w:val="32"/>
        </w:rPr>
        <w:tab/>
      </w:r>
      <w:r w:rsidR="00000ACA">
        <w:rPr>
          <w:rFonts w:ascii="TH SarabunPSK" w:hAnsi="TH SarabunPSK" w:cs="TH SarabunPSK"/>
          <w:b/>
          <w:bCs/>
          <w:sz w:val="32"/>
          <w:szCs w:val="32"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 w:rsidR="00000AC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1FAA6D88" w14:textId="77777777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เทคโนโลยี </w:t>
      </w:r>
    </w:p>
    <w:p w14:paraId="6838CC9A" w14:textId="03982F33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ว 4.2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</w:t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และการสื่อสารในการเรียนรู้การทำงาน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660E13BF" w14:textId="77777777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126"/>
        <w:gridCol w:w="2086"/>
        <w:gridCol w:w="1316"/>
        <w:gridCol w:w="1134"/>
        <w:gridCol w:w="1985"/>
        <w:gridCol w:w="1276"/>
        <w:gridCol w:w="1181"/>
      </w:tblGrid>
      <w:tr w:rsidR="00FE5994" w:rsidRPr="002723DD" w14:paraId="07C54D24" w14:textId="77777777" w:rsidTr="002C7F58">
        <w:trPr>
          <w:tblHeader/>
        </w:trPr>
        <w:tc>
          <w:tcPr>
            <w:tcW w:w="1446" w:type="dxa"/>
            <w:vAlign w:val="center"/>
          </w:tcPr>
          <w:p w14:paraId="4518847E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589FA426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7F691F7E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EEA0EDE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744962A4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E5A217E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086" w:type="dxa"/>
            <w:vAlign w:val="center"/>
          </w:tcPr>
          <w:p w14:paraId="22C3B89D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98E30B5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16" w:type="dxa"/>
            <w:vAlign w:val="center"/>
          </w:tcPr>
          <w:p w14:paraId="6EEF6924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1A17EAA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B8531DF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FD72A6E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C837F73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7BBD2F2C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23C7A75E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D6C88B5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C83BBF" w:rsidRPr="002723DD" w14:paraId="057E0E71" w14:textId="77777777" w:rsidTr="002C7F58">
        <w:tc>
          <w:tcPr>
            <w:tcW w:w="1446" w:type="dxa"/>
          </w:tcPr>
          <w:p w14:paraId="3F5C797A" w14:textId="77777777" w:rsidR="00C83BBF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2211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D22114">
              <w:rPr>
                <w:rFonts w:ascii="TH SarabunPSK" w:hAnsi="TH SarabunPSK" w:cs="TH SarabunPSK"/>
                <w:sz w:val="28"/>
                <w:cs/>
              </w:rPr>
              <w:t>มีความรู้ความเข้าใจเกี่ยวกับการจัดและตกแต่งข้อความและสามารถนำไปประยุกต์ได้</w:t>
            </w:r>
          </w:p>
          <w:p w14:paraId="59AD15E2" w14:textId="77777777" w:rsidR="00C83BBF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22114">
              <w:rPr>
                <w:rFonts w:ascii="TH SarabunPSK" w:hAnsi="TH SarabunPSK" w:cs="TH SarabunPSK"/>
                <w:sz w:val="28"/>
              </w:rPr>
              <w:t xml:space="preserve">5. </w:t>
            </w:r>
            <w:r w:rsidRPr="00D22114">
              <w:rPr>
                <w:rFonts w:ascii="TH SarabunPSK" w:hAnsi="TH SarabunPSK" w:cs="TH SarabunPSK"/>
                <w:sz w:val="28"/>
                <w:cs/>
              </w:rPr>
              <w:t>สามารถบอกลักษณะของภาพกราฟิกในเว็บเพจได้ และใส่รูปภาพในเว็บเพจได้</w:t>
            </w:r>
          </w:p>
          <w:p w14:paraId="582C7911" w14:textId="602D73C3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22114">
              <w:rPr>
                <w:rFonts w:ascii="TH SarabunPSK" w:hAnsi="TH SarabunPSK" w:cs="TH SarabunPSK"/>
                <w:sz w:val="28"/>
                <w:cs/>
              </w:rPr>
              <w:t>6. มีความรู้ความเข้าใจในการใช้มัลติมีเดียในเว็บเพจ รูเท่าทันสื่อ เทคโนโลยี</w:t>
            </w:r>
          </w:p>
        </w:tc>
        <w:tc>
          <w:tcPr>
            <w:tcW w:w="2206" w:type="dxa"/>
          </w:tcPr>
          <w:p w14:paraId="3D2D5C37" w14:textId="0FA59FDE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K: 1</w:t>
            </w:r>
            <w:r w:rsidR="00804507">
              <w:rPr>
                <w:rFonts w:ascii="TH SarabunPSK" w:hAnsi="TH SarabunPSK" w:cs="TH SarabunPSK"/>
                <w:sz w:val="28"/>
              </w:rPr>
              <w:t>0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AC7E23">
              <w:rPr>
                <w:rFonts w:ascii="TH SarabunPSK" w:hAnsi="TH SarabunPSK" w:cs="TH SarabunPSK" w:hint="cs"/>
                <w:sz w:val="28"/>
                <w:cs/>
              </w:rPr>
              <w:t>เกี่ยวกับการจัดการข้อความ รูปภาพ และสื่อมัลติมีเดียบนเว็บเพจ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1037780F" w14:textId="21793A51" w:rsidR="00C83BBF" w:rsidRPr="002723DD" w:rsidRDefault="00804507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</w:t>
            </w:r>
            <w:r w:rsidR="00C83BBF" w:rsidRPr="002723DD">
              <w:rPr>
                <w:rFonts w:ascii="TH SarabunPSK" w:hAnsi="TH SarabunPSK" w:cs="TH SarabunPSK"/>
                <w:sz w:val="28"/>
              </w:rPr>
              <w:t>: 1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="00C83BBF"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="00AC7E23">
              <w:rPr>
                <w:rFonts w:ascii="TH SarabunPSK" w:hAnsi="TH SarabunPSK" w:cs="TH SarabunPSK" w:hint="cs"/>
                <w:sz w:val="28"/>
                <w:cs/>
              </w:rPr>
              <w:t>สามารถปฏิบัติในการ</w:t>
            </w:r>
            <w:r w:rsidR="00AC7E23">
              <w:rPr>
                <w:rFonts w:ascii="TH SarabunPSK" w:hAnsi="TH SarabunPSK" w:cs="TH SarabunPSK" w:hint="cs"/>
                <w:sz w:val="28"/>
                <w:cs/>
              </w:rPr>
              <w:t>จัดการข้อความ รูปภาพ และสื่อมัลติมีเดียบนเว็บเพจ</w:t>
            </w:r>
            <w:r w:rsidR="00AC7E23" w:rsidRPr="002723DD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3B059544" w14:textId="5BA20265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A: 1</w:t>
            </w:r>
            <w:r w:rsidR="00804507">
              <w:rPr>
                <w:rFonts w:ascii="TH SarabunPSK" w:hAnsi="TH SarabunPSK" w:cs="TH SarabunPSK"/>
                <w:sz w:val="28"/>
              </w:rPr>
              <w:t>2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Pr="00F6463E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786AE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2126" w:type="dxa"/>
          </w:tcPr>
          <w:p w14:paraId="70D10A72" w14:textId="77777777" w:rsidR="00C83BBF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การสร้างข้อความบนเว็บเพจ</w:t>
            </w:r>
          </w:p>
          <w:p w14:paraId="1E8ABAB1" w14:textId="77777777" w:rsidR="00C83BBF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11.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การใส่รูปภาพบนเว็บเพจ</w:t>
            </w:r>
          </w:p>
          <w:p w14:paraId="603C25EC" w14:textId="4B28D4C4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12.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การใส่สื่อมัลติมีเดียบนเว็บเพจ</w:t>
            </w:r>
          </w:p>
        </w:tc>
        <w:tc>
          <w:tcPr>
            <w:tcW w:w="2086" w:type="dxa"/>
          </w:tcPr>
          <w:p w14:paraId="7862E7FB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056A8FA8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9942E42" w14:textId="6415E31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316" w:type="dxa"/>
          </w:tcPr>
          <w:p w14:paraId="6CE987A4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56058B39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879AA50" w14:textId="2DBAF23C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57B833" w14:textId="14CEA1AD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ชิ้นงานจากการพัฒนา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เว็บไซต์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4E3A19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Active Learning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                                 </w:t>
            </w:r>
          </w:p>
          <w:p w14:paraId="0DF4F930" w14:textId="37F482E4" w:rsidR="00C83BBF" w:rsidRPr="002723DD" w:rsidRDefault="00C83BBF" w:rsidP="00C83B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33BE51C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- การทำกิจกรรม ผ่านเกณฑ์ร้อยละ 50</w:t>
            </w:r>
          </w:p>
          <w:p w14:paraId="7276320A" w14:textId="2BD11826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ประเมินผลงาน</w:t>
            </w:r>
          </w:p>
        </w:tc>
        <w:tc>
          <w:tcPr>
            <w:tcW w:w="1181" w:type="dxa"/>
          </w:tcPr>
          <w:p w14:paraId="3B6AA664" w14:textId="7E48BCB9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สไลด์</w:t>
            </w:r>
            <w:r w:rsidRPr="00E428CD">
              <w:rPr>
                <w:rFonts w:ascii="TH SarabunPSK" w:hAnsi="TH SarabunPSK" w:cs="TH SarabunPSK"/>
                <w:sz w:val="28"/>
              </w:rPr>
              <w:t xml:space="preserve"> , Google Classroom</w:t>
            </w:r>
          </w:p>
        </w:tc>
      </w:tr>
    </w:tbl>
    <w:p w14:paraId="4FFCBCCC" w14:textId="77777777" w:rsidR="00FE5994" w:rsidRPr="002723DD" w:rsidRDefault="00FE5994" w:rsidP="00FE5994">
      <w:pPr>
        <w:pStyle w:val="a3"/>
        <w:rPr>
          <w:rFonts w:ascii="TH SarabunPSK" w:hAnsi="TH SarabunPSK" w:cs="TH SarabunPSK"/>
        </w:rPr>
      </w:pPr>
    </w:p>
    <w:p w14:paraId="2DE3BD58" w14:textId="77777777" w:rsidR="00FE5994" w:rsidRPr="002723DD" w:rsidRDefault="00FE5994" w:rsidP="00FE5994">
      <w:pPr>
        <w:pStyle w:val="a3"/>
        <w:rPr>
          <w:rFonts w:ascii="TH SarabunPSK" w:hAnsi="TH SarabunPSK" w:cs="TH SarabunPSK"/>
        </w:rPr>
      </w:pPr>
    </w:p>
    <w:p w14:paraId="6927D8CA" w14:textId="77777777" w:rsidR="00A6293E" w:rsidRPr="002723DD" w:rsidRDefault="00A6293E">
      <w:pPr>
        <w:spacing w:after="0" w:line="240" w:lineRule="auto"/>
        <w:rPr>
          <w:rFonts w:ascii="TH SarabunPSK" w:hAnsi="TH SarabunPSK" w:cs="TH SarabunPSK"/>
        </w:rPr>
      </w:pPr>
      <w:r w:rsidRPr="002723DD">
        <w:rPr>
          <w:rFonts w:ascii="TH SarabunPSK" w:hAnsi="TH SarabunPSK" w:cs="TH SarabunPSK"/>
        </w:rPr>
        <w:br w:type="page"/>
      </w:r>
    </w:p>
    <w:p w14:paraId="117772E9" w14:textId="77777777" w:rsidR="00B03D7E" w:rsidRPr="002723DD" w:rsidRDefault="00B03D7E" w:rsidP="00B03D7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3B870CB" w14:textId="77777777" w:rsidR="00000ACA" w:rsidRPr="002723DD" w:rsidRDefault="00000ACA" w:rsidP="00000AC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45CBDEBB" w14:textId="77777777" w:rsidR="00000ACA" w:rsidRPr="002723DD" w:rsidRDefault="00000ACA" w:rsidP="00000AC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281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 </w:t>
      </w:r>
      <w:r w:rsidRPr="00000ACA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การออกแบบและพัฒนาเว็บ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นางสาว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อมรรัตน์  เหลาหอม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6332CED" w14:textId="68D56C1F" w:rsidR="00FE5994" w:rsidRPr="002723DD" w:rsidRDefault="00B03D7E" w:rsidP="00B03D7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</w:t>
      </w:r>
    </w:p>
    <w:p w14:paraId="044F71EB" w14:textId="3696CC44" w:rsidR="00FE5994" w:rsidRPr="002723DD" w:rsidRDefault="00FE5994" w:rsidP="00FE599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หน่วยการเรียนรู้ที่ 5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000ACA" w:rsidRPr="00000ACA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การสร้างตาราง เชื่อมโยงเว็บเพจ และจัดแบ่งหน้าเว็บเพจ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00A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00A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 w:rsidR="00000AC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76D1F479" w14:textId="77777777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เทคโนโลยี </w:t>
      </w:r>
    </w:p>
    <w:p w14:paraId="6F9CB752" w14:textId="01B7155A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ว 4.2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</w:t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และการสื่อสารในการเรียนรู้การทำงาน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6A31BE3F" w14:textId="77777777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126"/>
        <w:gridCol w:w="2086"/>
        <w:gridCol w:w="1316"/>
        <w:gridCol w:w="1134"/>
        <w:gridCol w:w="1985"/>
        <w:gridCol w:w="1276"/>
        <w:gridCol w:w="1181"/>
      </w:tblGrid>
      <w:tr w:rsidR="00FE5994" w:rsidRPr="002723DD" w14:paraId="3F49690D" w14:textId="77777777" w:rsidTr="002C7F58">
        <w:trPr>
          <w:tblHeader/>
        </w:trPr>
        <w:tc>
          <w:tcPr>
            <w:tcW w:w="1446" w:type="dxa"/>
            <w:vAlign w:val="center"/>
          </w:tcPr>
          <w:p w14:paraId="115C61AA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201B6404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55D8BC34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6B8ED0E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2F6B2DF2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DCE5A22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086" w:type="dxa"/>
            <w:vAlign w:val="center"/>
          </w:tcPr>
          <w:p w14:paraId="30648D30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C89452E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16" w:type="dxa"/>
            <w:vAlign w:val="center"/>
          </w:tcPr>
          <w:p w14:paraId="592FA7E9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4498A50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44BCB6B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AC7B617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AA1719C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4E906508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1480CB4F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2C0462A7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C83BBF" w:rsidRPr="002723DD" w14:paraId="34590801" w14:textId="77777777" w:rsidTr="0069664B">
        <w:trPr>
          <w:trHeight w:val="4140"/>
        </w:trPr>
        <w:tc>
          <w:tcPr>
            <w:tcW w:w="1446" w:type="dxa"/>
          </w:tcPr>
          <w:p w14:paraId="7E4FDD07" w14:textId="297EB8C4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22114">
              <w:rPr>
                <w:rFonts w:ascii="TH SarabunPSK" w:hAnsi="TH SarabunPSK" w:cs="TH SarabunPSK"/>
                <w:sz w:val="28"/>
              </w:rPr>
              <w:t xml:space="preserve">7. </w:t>
            </w:r>
            <w:r w:rsidRPr="00D22114">
              <w:rPr>
                <w:rFonts w:ascii="TH SarabunPSK" w:hAnsi="TH SarabunPSK" w:cs="TH SarabunPSK"/>
                <w:sz w:val="28"/>
                <w:cs/>
              </w:rPr>
              <w:t>สามารถสร้างตาราง เชื่อมโยงเว็บเพจ และจัดแบ่งหน้าเว็บเพจได้</w:t>
            </w:r>
          </w:p>
        </w:tc>
        <w:tc>
          <w:tcPr>
            <w:tcW w:w="2206" w:type="dxa"/>
          </w:tcPr>
          <w:p w14:paraId="58DF566B" w14:textId="2A63E06D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K: 1</w:t>
            </w:r>
            <w:r w:rsidR="00804507">
              <w:rPr>
                <w:rFonts w:ascii="TH SarabunPSK" w:hAnsi="TH SarabunPSK" w:cs="TH SarabunPSK"/>
                <w:sz w:val="28"/>
              </w:rPr>
              <w:t>3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AC7E23">
              <w:rPr>
                <w:rFonts w:ascii="TH SarabunPSK" w:hAnsi="TH SarabunPSK" w:cs="TH SarabunPSK" w:hint="cs"/>
                <w:sz w:val="28"/>
                <w:cs/>
              </w:rPr>
              <w:t>ขั้นตอนการสร้างตาราง การเชื่อมโยง และการจัดแบ่งหน้าบนเว็บเพจ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0B0330E6" w14:textId="1CE20D5D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P: 1</w:t>
            </w:r>
            <w:r w:rsidR="00804507">
              <w:rPr>
                <w:rFonts w:ascii="TH SarabunPSK" w:hAnsi="TH SarabunPSK" w:cs="TH SarabunPSK"/>
                <w:sz w:val="28"/>
              </w:rPr>
              <w:t>4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="00AC7E23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 w:rsidR="00AC7E23">
              <w:rPr>
                <w:rFonts w:ascii="TH SarabunPSK" w:hAnsi="TH SarabunPSK" w:cs="TH SarabunPSK" w:hint="cs"/>
                <w:sz w:val="28"/>
                <w:cs/>
              </w:rPr>
              <w:t xml:space="preserve">สร้างตาราง </w:t>
            </w:r>
            <w:r w:rsidR="00AC7E23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AC7E23">
              <w:rPr>
                <w:rFonts w:ascii="TH SarabunPSK" w:hAnsi="TH SarabunPSK" w:cs="TH SarabunPSK" w:hint="cs"/>
                <w:sz w:val="28"/>
                <w:cs/>
              </w:rPr>
              <w:t>การเชื่อมโยง และจัดแบ่งหน้าบนเว็บเพจ</w:t>
            </w:r>
            <w:r w:rsidR="00AC7E23" w:rsidRPr="002723DD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="00AC7E23">
              <w:rPr>
                <w:rFonts w:ascii="TH SarabunPSK" w:hAnsi="TH SarabunPSK" w:cs="TH SarabunPSK" w:hint="cs"/>
                <w:sz w:val="28"/>
                <w:cs/>
              </w:rPr>
              <w:t>อย่างเหมาะสม</w:t>
            </w:r>
          </w:p>
          <w:p w14:paraId="14779BDC" w14:textId="53CE18C3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A: 1</w:t>
            </w:r>
            <w:r w:rsidR="00804507">
              <w:rPr>
                <w:rFonts w:ascii="TH SarabunPSK" w:hAnsi="TH SarabunPSK" w:cs="TH SarabunPSK"/>
                <w:sz w:val="28"/>
              </w:rPr>
              <w:t>5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="00804507" w:rsidRPr="00F6463E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804507"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  <w:r w:rsidR="00804507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804507" w:rsidRPr="00786AE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2126" w:type="dxa"/>
          </w:tcPr>
          <w:p w14:paraId="543EB1C2" w14:textId="77777777" w:rsidR="00C83BBF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13.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การสร้างตารางในเว็บเพจ</w:t>
            </w:r>
          </w:p>
          <w:p w14:paraId="04364768" w14:textId="77777777" w:rsidR="00C83BBF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14.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การเชื่อมโยงเว็บเพจ</w:t>
            </w:r>
          </w:p>
          <w:p w14:paraId="4530BAF4" w14:textId="315E11C9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การจัดแบ่งหน้าเว็บเพจ</w:t>
            </w:r>
          </w:p>
        </w:tc>
        <w:tc>
          <w:tcPr>
            <w:tcW w:w="2086" w:type="dxa"/>
          </w:tcPr>
          <w:p w14:paraId="7952A133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71FF1750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9C53B89" w14:textId="622E4694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316" w:type="dxa"/>
          </w:tcPr>
          <w:p w14:paraId="26ECA45E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5F6A7526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F9D3F8C" w14:textId="121D2C31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AD41275" w14:textId="7B31A505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ชิ้นงานจากการพัฒนา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เว็บไซต์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6179FAE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Active Learning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                                 </w:t>
            </w:r>
          </w:p>
          <w:p w14:paraId="6641758A" w14:textId="49BCCC31" w:rsidR="00C83BBF" w:rsidRPr="002723DD" w:rsidRDefault="00C83BBF" w:rsidP="00C83B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8472E5C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- การทำกิจกรรม ผ่านเกณฑ์ร้อยละ 50</w:t>
            </w:r>
          </w:p>
          <w:p w14:paraId="3941D4E5" w14:textId="766BD225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ประเมินผลงาน</w:t>
            </w:r>
          </w:p>
        </w:tc>
        <w:tc>
          <w:tcPr>
            <w:tcW w:w="1181" w:type="dxa"/>
          </w:tcPr>
          <w:p w14:paraId="2D912584" w14:textId="5768E579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สไลด์</w:t>
            </w:r>
            <w:r w:rsidRPr="00E428CD">
              <w:rPr>
                <w:rFonts w:ascii="TH SarabunPSK" w:hAnsi="TH SarabunPSK" w:cs="TH SarabunPSK"/>
                <w:sz w:val="28"/>
              </w:rPr>
              <w:t xml:space="preserve"> , Google Classroom</w:t>
            </w:r>
          </w:p>
        </w:tc>
      </w:tr>
    </w:tbl>
    <w:p w14:paraId="5694DA0A" w14:textId="77777777" w:rsidR="00FE5994" w:rsidRDefault="00FE5994" w:rsidP="002C7F58">
      <w:pPr>
        <w:pStyle w:val="a3"/>
        <w:rPr>
          <w:rFonts w:ascii="TH SarabunPSK" w:hAnsi="TH SarabunPSK" w:cs="TH SarabunPSK"/>
        </w:rPr>
      </w:pPr>
    </w:p>
    <w:p w14:paraId="4C09FD36" w14:textId="77777777" w:rsidR="00000ACA" w:rsidRDefault="00000ACA" w:rsidP="002C7F58">
      <w:pPr>
        <w:pStyle w:val="a3"/>
        <w:rPr>
          <w:rFonts w:ascii="TH SarabunPSK" w:hAnsi="TH SarabunPSK" w:cs="TH SarabunPSK"/>
        </w:rPr>
      </w:pPr>
    </w:p>
    <w:p w14:paraId="677365E5" w14:textId="77777777" w:rsidR="00000ACA" w:rsidRDefault="00000ACA" w:rsidP="002C7F58">
      <w:pPr>
        <w:pStyle w:val="a3"/>
        <w:rPr>
          <w:rFonts w:ascii="TH SarabunPSK" w:hAnsi="TH SarabunPSK" w:cs="TH SarabunPSK"/>
        </w:rPr>
      </w:pPr>
    </w:p>
    <w:p w14:paraId="42D7A3E8" w14:textId="77777777" w:rsidR="00000ACA" w:rsidRDefault="00000ACA" w:rsidP="002C7F58">
      <w:pPr>
        <w:pStyle w:val="a3"/>
        <w:rPr>
          <w:rFonts w:ascii="TH SarabunPSK" w:hAnsi="TH SarabunPSK" w:cs="TH SarabunPSK"/>
        </w:rPr>
      </w:pPr>
    </w:p>
    <w:p w14:paraId="555E7BA0" w14:textId="77777777" w:rsidR="00000ACA" w:rsidRDefault="00000ACA" w:rsidP="002C7F58">
      <w:pPr>
        <w:pStyle w:val="a3"/>
        <w:rPr>
          <w:rFonts w:ascii="TH SarabunPSK" w:hAnsi="TH SarabunPSK" w:cs="TH SarabunPSK"/>
        </w:rPr>
      </w:pPr>
    </w:p>
    <w:p w14:paraId="7F8B253D" w14:textId="77777777" w:rsidR="00000ACA" w:rsidRDefault="00000ACA" w:rsidP="002C7F58">
      <w:pPr>
        <w:pStyle w:val="a3"/>
        <w:rPr>
          <w:rFonts w:ascii="TH SarabunPSK" w:hAnsi="TH SarabunPSK" w:cs="TH SarabunPSK"/>
        </w:rPr>
      </w:pPr>
    </w:p>
    <w:p w14:paraId="34E0E49A" w14:textId="77777777" w:rsidR="00000ACA" w:rsidRDefault="00000ACA" w:rsidP="002C7F58">
      <w:pPr>
        <w:pStyle w:val="a3"/>
        <w:rPr>
          <w:rFonts w:ascii="TH SarabunPSK" w:hAnsi="TH SarabunPSK" w:cs="TH SarabunPSK"/>
        </w:rPr>
      </w:pPr>
    </w:p>
    <w:p w14:paraId="74A9350F" w14:textId="77777777" w:rsidR="00000ACA" w:rsidRDefault="00000ACA" w:rsidP="002C7F58">
      <w:pPr>
        <w:pStyle w:val="a3"/>
        <w:rPr>
          <w:rFonts w:ascii="TH SarabunPSK" w:hAnsi="TH SarabunPSK" w:cs="TH SarabunPSK"/>
        </w:rPr>
      </w:pPr>
    </w:p>
    <w:p w14:paraId="43A930F8" w14:textId="77777777" w:rsidR="00000ACA" w:rsidRDefault="00000ACA" w:rsidP="002C7F58">
      <w:pPr>
        <w:pStyle w:val="a3"/>
        <w:rPr>
          <w:rFonts w:ascii="TH SarabunPSK" w:hAnsi="TH SarabunPSK" w:cs="TH SarabunPSK"/>
        </w:rPr>
      </w:pPr>
    </w:p>
    <w:p w14:paraId="404E126B" w14:textId="77777777" w:rsidR="00000ACA" w:rsidRDefault="00000ACA" w:rsidP="002C7F58">
      <w:pPr>
        <w:pStyle w:val="a3"/>
        <w:rPr>
          <w:rFonts w:ascii="TH SarabunPSK" w:hAnsi="TH SarabunPSK" w:cs="TH SarabunPSK"/>
        </w:rPr>
      </w:pPr>
    </w:p>
    <w:p w14:paraId="0C2BBFEE" w14:textId="77777777" w:rsidR="00000ACA" w:rsidRPr="002723DD" w:rsidRDefault="00000ACA" w:rsidP="00000AC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56ED552" w14:textId="77777777" w:rsidR="00000ACA" w:rsidRPr="002723DD" w:rsidRDefault="00000ACA" w:rsidP="00000AC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07FA65B0" w14:textId="77777777" w:rsidR="00000ACA" w:rsidRPr="002723DD" w:rsidRDefault="00000ACA" w:rsidP="00000AC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281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 </w:t>
      </w:r>
      <w:r w:rsidRPr="00000ACA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การออกแบบและพัฒนาเว็บ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นางสาว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อมรรัตน์  เหลาหอม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C1BBB93" w14:textId="77777777" w:rsidR="00000ACA" w:rsidRPr="002723DD" w:rsidRDefault="00000ACA" w:rsidP="00000AC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</w:t>
      </w:r>
    </w:p>
    <w:p w14:paraId="3EF7B771" w14:textId="61B14669" w:rsidR="00000ACA" w:rsidRPr="002723DD" w:rsidRDefault="00000ACA" w:rsidP="00000AC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Pr="00000ACA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การเผยแพร่เว็บไซต์ผลงานบนระบบเครือข่ายอินเทอร์เน็ต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40453701" w14:textId="77777777" w:rsidR="00000ACA" w:rsidRPr="002723DD" w:rsidRDefault="00000ACA" w:rsidP="00000AC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เทคโนโลยี </w:t>
      </w:r>
    </w:p>
    <w:p w14:paraId="3A5BE9BF" w14:textId="77777777" w:rsidR="00000ACA" w:rsidRPr="002723DD" w:rsidRDefault="00000ACA" w:rsidP="00000AC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ว 4.2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และการสื่อสารในการเรียนรู้การทำงาน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732309B1" w14:textId="77777777" w:rsidR="00000ACA" w:rsidRPr="002723DD" w:rsidRDefault="00000ACA" w:rsidP="00000AC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126"/>
        <w:gridCol w:w="2086"/>
        <w:gridCol w:w="1316"/>
        <w:gridCol w:w="1134"/>
        <w:gridCol w:w="1985"/>
        <w:gridCol w:w="1276"/>
        <w:gridCol w:w="1181"/>
      </w:tblGrid>
      <w:tr w:rsidR="00000ACA" w:rsidRPr="002723DD" w14:paraId="707A186B" w14:textId="77777777" w:rsidTr="00297915">
        <w:trPr>
          <w:tblHeader/>
        </w:trPr>
        <w:tc>
          <w:tcPr>
            <w:tcW w:w="1446" w:type="dxa"/>
            <w:vAlign w:val="center"/>
          </w:tcPr>
          <w:p w14:paraId="2237CC2E" w14:textId="77777777" w:rsidR="00000ACA" w:rsidRPr="002723DD" w:rsidRDefault="00000ACA" w:rsidP="0029791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51A0C45F" w14:textId="77777777" w:rsidR="00000ACA" w:rsidRPr="002723DD" w:rsidRDefault="00000ACA" w:rsidP="0029791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1F9A4B2D" w14:textId="77777777" w:rsidR="00000ACA" w:rsidRPr="002723DD" w:rsidRDefault="00000ACA" w:rsidP="0029791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D42CEF1" w14:textId="77777777" w:rsidR="00000ACA" w:rsidRPr="002723DD" w:rsidRDefault="00000ACA" w:rsidP="0029791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0709EC57" w14:textId="77777777" w:rsidR="00000ACA" w:rsidRPr="002723DD" w:rsidRDefault="00000ACA" w:rsidP="0029791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2BC7197" w14:textId="77777777" w:rsidR="00000ACA" w:rsidRPr="002723DD" w:rsidRDefault="00000ACA" w:rsidP="0029791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086" w:type="dxa"/>
            <w:vAlign w:val="center"/>
          </w:tcPr>
          <w:p w14:paraId="325E793C" w14:textId="77777777" w:rsidR="00000ACA" w:rsidRPr="002723DD" w:rsidRDefault="00000ACA" w:rsidP="0029791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D5DC24B" w14:textId="77777777" w:rsidR="00000ACA" w:rsidRPr="002723DD" w:rsidRDefault="00000ACA" w:rsidP="0029791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16" w:type="dxa"/>
            <w:vAlign w:val="center"/>
          </w:tcPr>
          <w:p w14:paraId="40F3ACBC" w14:textId="77777777" w:rsidR="00000ACA" w:rsidRPr="002723DD" w:rsidRDefault="00000ACA" w:rsidP="0029791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F367AF1" w14:textId="77777777" w:rsidR="00000ACA" w:rsidRPr="002723DD" w:rsidRDefault="00000ACA" w:rsidP="0029791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81756CD" w14:textId="77777777" w:rsidR="00000ACA" w:rsidRPr="002723DD" w:rsidRDefault="00000ACA" w:rsidP="0029791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269DBDA" w14:textId="77777777" w:rsidR="00000ACA" w:rsidRPr="002723DD" w:rsidRDefault="00000ACA" w:rsidP="0029791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2240AD1" w14:textId="77777777" w:rsidR="00000ACA" w:rsidRPr="002723DD" w:rsidRDefault="00000ACA" w:rsidP="0029791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6BBFDED9" w14:textId="77777777" w:rsidR="00000ACA" w:rsidRPr="002723DD" w:rsidRDefault="00000ACA" w:rsidP="0029791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3AD50C77" w14:textId="77777777" w:rsidR="00000ACA" w:rsidRPr="002723DD" w:rsidRDefault="00000ACA" w:rsidP="0029791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A4BFEC9" w14:textId="77777777" w:rsidR="00000ACA" w:rsidRPr="002723DD" w:rsidRDefault="00000ACA" w:rsidP="0029791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C83BBF" w:rsidRPr="002723DD" w14:paraId="4F035631" w14:textId="77777777" w:rsidTr="00297915">
        <w:trPr>
          <w:trHeight w:val="4140"/>
        </w:trPr>
        <w:tc>
          <w:tcPr>
            <w:tcW w:w="1446" w:type="dxa"/>
          </w:tcPr>
          <w:p w14:paraId="1707B1F1" w14:textId="640A7AAC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22114">
              <w:rPr>
                <w:rFonts w:ascii="TH SarabunPSK" w:hAnsi="TH SarabunPSK" w:cs="TH SarabunPSK"/>
                <w:sz w:val="28"/>
              </w:rPr>
              <w:t xml:space="preserve">8. </w:t>
            </w:r>
            <w:r w:rsidRPr="00D22114">
              <w:rPr>
                <w:rFonts w:ascii="TH SarabunPSK" w:hAnsi="TH SarabunPSK" w:cs="TH SarabunPSK"/>
                <w:sz w:val="28"/>
                <w:cs/>
              </w:rPr>
              <w:t>สามารถเผยแพร่เว็บไซต์ผลงานบนระบบเครือข่ายอินเทอร์เน็ตได้</w:t>
            </w:r>
          </w:p>
        </w:tc>
        <w:tc>
          <w:tcPr>
            <w:tcW w:w="2206" w:type="dxa"/>
          </w:tcPr>
          <w:p w14:paraId="1D4221C6" w14:textId="3868102E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K: 1</w:t>
            </w:r>
            <w:r w:rsidR="00804507">
              <w:rPr>
                <w:rFonts w:ascii="TH SarabunPSK" w:hAnsi="TH SarabunPSK" w:cs="TH SarabunPSK"/>
                <w:sz w:val="28"/>
              </w:rPr>
              <w:t>6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AC7E23">
              <w:rPr>
                <w:rFonts w:ascii="TH SarabunPSK" w:hAnsi="TH SarabunPSK" w:cs="TH SarabunPSK" w:hint="cs"/>
                <w:sz w:val="28"/>
                <w:cs/>
              </w:rPr>
              <w:t>วิธีการ</w:t>
            </w:r>
            <w:r w:rsidR="00AC7E23" w:rsidRPr="00B058CD">
              <w:rPr>
                <w:rFonts w:ascii="TH SarabunPSK" w:hAnsi="TH SarabunPSK" w:cs="TH SarabunPSK"/>
                <w:sz w:val="28"/>
                <w:cs/>
              </w:rPr>
              <w:t>เผยแพร่เว็บไซต์ผลงานบนระบบเครือข่ายอินเทอร์เน็ต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220D807F" w14:textId="54F150FB" w:rsidR="00AC7E23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P: 1</w:t>
            </w:r>
            <w:r w:rsidR="00804507">
              <w:rPr>
                <w:rFonts w:ascii="TH SarabunPSK" w:hAnsi="TH SarabunPSK" w:cs="TH SarabunPSK"/>
                <w:sz w:val="28"/>
              </w:rPr>
              <w:t>7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="00AC7E23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นำเสนอ</w:t>
            </w:r>
            <w:r w:rsidR="00AC7E23" w:rsidRPr="00B058CD">
              <w:rPr>
                <w:rFonts w:ascii="TH SarabunPSK" w:hAnsi="TH SarabunPSK" w:cs="TH SarabunPSK"/>
                <w:sz w:val="28"/>
                <w:cs/>
              </w:rPr>
              <w:t>ผลงานในการออกแบบและพัฒนาเว็บไซต์บนระบบเครือข่ายอินเทอร์เน็ต</w:t>
            </w:r>
            <w:r w:rsidR="00AC7E23">
              <w:rPr>
                <w:rFonts w:ascii="TH SarabunPSK" w:hAnsi="TH SarabunPSK" w:cs="TH SarabunPSK" w:hint="cs"/>
                <w:sz w:val="28"/>
                <w:cs/>
              </w:rPr>
              <w:t>ได้อย่างถูกต้อง</w:t>
            </w:r>
          </w:p>
          <w:p w14:paraId="32E2F9E7" w14:textId="13864B90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A: 1</w:t>
            </w:r>
            <w:r w:rsidR="00804507">
              <w:rPr>
                <w:rFonts w:ascii="TH SarabunPSK" w:hAnsi="TH SarabunPSK" w:cs="TH SarabunPSK"/>
                <w:sz w:val="28"/>
              </w:rPr>
              <w:t>8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="00804507" w:rsidRPr="00F6463E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804507"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  <w:r w:rsidR="00804507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804507" w:rsidRPr="00786AE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  <w:r w:rsidR="00AC7E2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50EE5BC9" w14:textId="77777777" w:rsidR="00C83BBF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16.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เผยแพร่เว็บไซต์ผลงานบนระบบเครือข่ายอินเทอร์เน็ต</w:t>
            </w:r>
          </w:p>
          <w:p w14:paraId="4899F3E0" w14:textId="6344206F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17.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นำเสนอผลงานในการออกแบบและพัฒนาเว็บไซต์</w:t>
            </w:r>
          </w:p>
        </w:tc>
        <w:tc>
          <w:tcPr>
            <w:tcW w:w="2086" w:type="dxa"/>
          </w:tcPr>
          <w:p w14:paraId="552DB3DD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5559F6CE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75E2EA6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316" w:type="dxa"/>
          </w:tcPr>
          <w:p w14:paraId="73309322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298970DF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18BBD5AF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366AB86" w14:textId="282FE2BC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การนำเสนอผลงาน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จากการพัฒนา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เว็บไซต์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355C4CE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Active Learning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                                 </w:t>
            </w:r>
          </w:p>
          <w:p w14:paraId="461260A6" w14:textId="77777777" w:rsidR="00C83BBF" w:rsidRPr="002723DD" w:rsidRDefault="00C83BBF" w:rsidP="00C83B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A128889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- การทำกิจกรรม ผ่านเกณฑ์ร้อยละ 50</w:t>
            </w:r>
          </w:p>
          <w:p w14:paraId="440CCD81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ประเมินผลงาน</w:t>
            </w:r>
          </w:p>
          <w:p w14:paraId="3A34B09F" w14:textId="77777777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- ประเมินการนำเสนองาน</w:t>
            </w:r>
          </w:p>
        </w:tc>
        <w:tc>
          <w:tcPr>
            <w:tcW w:w="1181" w:type="dxa"/>
          </w:tcPr>
          <w:p w14:paraId="126886AD" w14:textId="2D74881F" w:rsidR="00C83BBF" w:rsidRPr="002723DD" w:rsidRDefault="00C83BBF" w:rsidP="00C83BB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สไลด์</w:t>
            </w:r>
            <w:r w:rsidRPr="00E428CD">
              <w:rPr>
                <w:rFonts w:ascii="TH SarabunPSK" w:hAnsi="TH SarabunPSK" w:cs="TH SarabunPSK"/>
                <w:sz w:val="28"/>
              </w:rPr>
              <w:t xml:space="preserve"> , Google Classroom</w:t>
            </w:r>
          </w:p>
        </w:tc>
      </w:tr>
    </w:tbl>
    <w:p w14:paraId="4E0E6A3F" w14:textId="77777777" w:rsidR="00000ACA" w:rsidRPr="002723DD" w:rsidRDefault="00000ACA" w:rsidP="00000ACA">
      <w:pPr>
        <w:pStyle w:val="a3"/>
        <w:rPr>
          <w:rFonts w:ascii="TH SarabunPSK" w:hAnsi="TH SarabunPSK" w:cs="TH SarabunPSK"/>
        </w:rPr>
      </w:pPr>
    </w:p>
    <w:p w14:paraId="4F159947" w14:textId="77777777" w:rsidR="00000ACA" w:rsidRDefault="00000ACA" w:rsidP="002C7F58">
      <w:pPr>
        <w:pStyle w:val="a3"/>
        <w:rPr>
          <w:rFonts w:ascii="TH SarabunPSK" w:hAnsi="TH SarabunPSK" w:cs="TH SarabunPSK"/>
        </w:rPr>
      </w:pPr>
    </w:p>
    <w:p w14:paraId="1FF4C4B9" w14:textId="77777777" w:rsidR="00000ACA" w:rsidRPr="002723DD" w:rsidRDefault="00000ACA" w:rsidP="002C7F58">
      <w:pPr>
        <w:pStyle w:val="a3"/>
        <w:rPr>
          <w:rFonts w:ascii="TH SarabunPSK" w:hAnsi="TH SarabunPSK" w:cs="TH SarabunPSK"/>
        </w:rPr>
      </w:pPr>
    </w:p>
    <w:sectPr w:rsidR="00000ACA" w:rsidRPr="002723DD" w:rsidSect="00F76F7A">
      <w:headerReference w:type="default" r:id="rId6"/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293A" w14:textId="77777777" w:rsidR="00217465" w:rsidRDefault="00217465" w:rsidP="00EA63BF">
      <w:pPr>
        <w:spacing w:after="0" w:line="240" w:lineRule="auto"/>
      </w:pPr>
      <w:r>
        <w:separator/>
      </w:r>
    </w:p>
  </w:endnote>
  <w:endnote w:type="continuationSeparator" w:id="0">
    <w:p w14:paraId="34108DF9" w14:textId="77777777" w:rsidR="00217465" w:rsidRDefault="00217465" w:rsidP="00EA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4A5D" w14:textId="77777777" w:rsidR="00217465" w:rsidRDefault="00217465" w:rsidP="00EA63BF">
      <w:pPr>
        <w:spacing w:after="0" w:line="240" w:lineRule="auto"/>
      </w:pPr>
      <w:r>
        <w:separator/>
      </w:r>
    </w:p>
  </w:footnote>
  <w:footnote w:type="continuationSeparator" w:id="0">
    <w:p w14:paraId="7FBCB2D0" w14:textId="77777777" w:rsidR="00217465" w:rsidRDefault="00217465" w:rsidP="00EA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C5E0" w14:textId="3752EC4A" w:rsidR="00EA63BF" w:rsidRDefault="00EA63BF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3F9546" wp14:editId="4361FFA0">
              <wp:simplePos x="0" y="0"/>
              <wp:positionH relativeFrom="margin">
                <wp:align>right</wp:align>
              </wp:positionH>
              <wp:positionV relativeFrom="paragraph">
                <wp:posOffset>-190500</wp:posOffset>
              </wp:positionV>
              <wp:extent cx="1207770" cy="384810"/>
              <wp:effectExtent l="0" t="0" r="11430" b="1524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07770" cy="384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D7BA0EE" w14:textId="77777777" w:rsidR="00EA63BF" w:rsidRPr="00B8199B" w:rsidRDefault="00EA63BF" w:rsidP="00EA63BF">
                          <w:pPr>
                            <w:spacing w:line="275" w:lineRule="auto"/>
                            <w:ind w:left="1" w:hanging="3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B8199B"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  <w:szCs w:val="32"/>
                              <w:cs/>
                            </w:rPr>
                            <w:t>แบบบันทึก</w:t>
                          </w:r>
                          <w:r w:rsidRPr="00B8199B">
                            <w:rPr>
                              <w:rFonts w:ascii="TH SarabunPSK" w:eastAsia="TH SarabunPSK" w:hAnsi="TH SarabunPSK" w:cs="TH SarabunPSK"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1.3</w:t>
                          </w:r>
                        </w:p>
                        <w:p w14:paraId="7AD99131" w14:textId="77777777" w:rsidR="00EA63BF" w:rsidRPr="00B8199B" w:rsidRDefault="00EA63BF" w:rsidP="00EA63BF">
                          <w:pPr>
                            <w:spacing w:line="275" w:lineRule="auto"/>
                            <w:ind w:left="1" w:hanging="3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3F9546" id="Rectangle 1" o:spid="_x0000_s1026" style="position:absolute;margin-left:43.9pt;margin-top:-15pt;width:95.1pt;height:30.3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">
              <v:stroke startarrowwidth="narrow" startarrowlength="short" endarrowwidth="narrow" endarrowlength="short"/>
              <v:path arrowok="t"/>
              <v:textbox inset="2.53958mm,1.2694mm,2.53958mm,1.2694mm">
                <w:txbxContent>
                  <w:p w14:paraId="2D7BA0EE" w14:textId="77777777" w:rsidR="00EA63BF" w:rsidRPr="00B8199B" w:rsidRDefault="00EA63BF" w:rsidP="00EA63BF">
                    <w:pPr>
                      <w:spacing w:line="275" w:lineRule="auto"/>
                      <w:ind w:left="1" w:hanging="3"/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B8199B">
                      <w:rPr>
                        <w:rFonts w:ascii="TH SarabunPSK" w:eastAsia="TH SarabunPSK" w:hAnsi="TH SarabunPSK" w:cs="TH SarabunPSK"/>
                        <w:b/>
                        <w:color w:val="000000"/>
                        <w:sz w:val="32"/>
                        <w:szCs w:val="32"/>
                        <w:cs/>
                      </w:rPr>
                      <w:t>แบบบันทึก</w:t>
                    </w:r>
                    <w:r w:rsidRPr="00B8199B">
                      <w:rPr>
                        <w:rFonts w:ascii="TH SarabunPSK" w:eastAsia="TH SarabunPSK" w:hAnsi="TH SarabunPSK" w:cs="TH SarabunPSK"/>
                        <w:bCs/>
                        <w:color w:val="000000"/>
                        <w:sz w:val="32"/>
                        <w:szCs w:val="32"/>
                      </w:rPr>
                      <w:t xml:space="preserve"> 1.3</w:t>
                    </w:r>
                  </w:p>
                  <w:p w14:paraId="7AD99131" w14:textId="77777777" w:rsidR="00EA63BF" w:rsidRPr="00B8199B" w:rsidRDefault="00EA63BF" w:rsidP="00EA63BF">
                    <w:pPr>
                      <w:spacing w:line="275" w:lineRule="auto"/>
                      <w:ind w:left="1" w:hanging="3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0ACA"/>
    <w:rsid w:val="00014DBD"/>
    <w:rsid w:val="000C4FBD"/>
    <w:rsid w:val="000E4A54"/>
    <w:rsid w:val="00100F32"/>
    <w:rsid w:val="00157471"/>
    <w:rsid w:val="001D70B7"/>
    <w:rsid w:val="00205164"/>
    <w:rsid w:val="00217465"/>
    <w:rsid w:val="002556AE"/>
    <w:rsid w:val="002723DD"/>
    <w:rsid w:val="002949D2"/>
    <w:rsid w:val="002A1E73"/>
    <w:rsid w:val="002C06EA"/>
    <w:rsid w:val="002C7F58"/>
    <w:rsid w:val="0039581A"/>
    <w:rsid w:val="003D58A4"/>
    <w:rsid w:val="003E0822"/>
    <w:rsid w:val="003F1E02"/>
    <w:rsid w:val="00434B40"/>
    <w:rsid w:val="00436620"/>
    <w:rsid w:val="004C64A8"/>
    <w:rsid w:val="004D743A"/>
    <w:rsid w:val="004E5133"/>
    <w:rsid w:val="00500CFE"/>
    <w:rsid w:val="0050646B"/>
    <w:rsid w:val="00551497"/>
    <w:rsid w:val="005708D4"/>
    <w:rsid w:val="00587D51"/>
    <w:rsid w:val="005A124A"/>
    <w:rsid w:val="005C3547"/>
    <w:rsid w:val="005D55DB"/>
    <w:rsid w:val="005E21D0"/>
    <w:rsid w:val="005F25C5"/>
    <w:rsid w:val="00612AD1"/>
    <w:rsid w:val="0069664B"/>
    <w:rsid w:val="006B7545"/>
    <w:rsid w:val="006C0A29"/>
    <w:rsid w:val="00716E48"/>
    <w:rsid w:val="00731E1B"/>
    <w:rsid w:val="007373A7"/>
    <w:rsid w:val="00760D40"/>
    <w:rsid w:val="0077389E"/>
    <w:rsid w:val="007B6951"/>
    <w:rsid w:val="007F4A25"/>
    <w:rsid w:val="00804507"/>
    <w:rsid w:val="00826AF1"/>
    <w:rsid w:val="00887438"/>
    <w:rsid w:val="00902C1F"/>
    <w:rsid w:val="00912EF3"/>
    <w:rsid w:val="009B0097"/>
    <w:rsid w:val="009C738F"/>
    <w:rsid w:val="009D06B8"/>
    <w:rsid w:val="009D1D3D"/>
    <w:rsid w:val="009E4A72"/>
    <w:rsid w:val="009F6635"/>
    <w:rsid w:val="00A5790D"/>
    <w:rsid w:val="00A6293E"/>
    <w:rsid w:val="00AC149D"/>
    <w:rsid w:val="00AC7E23"/>
    <w:rsid w:val="00AE070C"/>
    <w:rsid w:val="00AF11C3"/>
    <w:rsid w:val="00B03D7E"/>
    <w:rsid w:val="00B41EFF"/>
    <w:rsid w:val="00B80D4F"/>
    <w:rsid w:val="00B92925"/>
    <w:rsid w:val="00BF37F0"/>
    <w:rsid w:val="00C0198D"/>
    <w:rsid w:val="00C538D2"/>
    <w:rsid w:val="00C83BBF"/>
    <w:rsid w:val="00C94716"/>
    <w:rsid w:val="00CA7338"/>
    <w:rsid w:val="00D3358C"/>
    <w:rsid w:val="00D44BA4"/>
    <w:rsid w:val="00D6319E"/>
    <w:rsid w:val="00D64702"/>
    <w:rsid w:val="00D907A8"/>
    <w:rsid w:val="00D9631E"/>
    <w:rsid w:val="00DA24AD"/>
    <w:rsid w:val="00DD6136"/>
    <w:rsid w:val="00DE5662"/>
    <w:rsid w:val="00E114AF"/>
    <w:rsid w:val="00E25C05"/>
    <w:rsid w:val="00E359EB"/>
    <w:rsid w:val="00E61231"/>
    <w:rsid w:val="00E75C8C"/>
    <w:rsid w:val="00EA63BF"/>
    <w:rsid w:val="00EB7D59"/>
    <w:rsid w:val="00ED1892"/>
    <w:rsid w:val="00F16002"/>
    <w:rsid w:val="00F16CB5"/>
    <w:rsid w:val="00F52CBF"/>
    <w:rsid w:val="00F76F7A"/>
    <w:rsid w:val="00F85057"/>
    <w:rsid w:val="00FE0242"/>
    <w:rsid w:val="00F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145F"/>
  <w15:chartTrackingRefBased/>
  <w15:docId w15:val="{4496648A-85D2-4793-BEE4-B2CD8F43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56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DE5662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C0198D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8">
    <w:name w:val="header"/>
    <w:basedOn w:val="a"/>
    <w:link w:val="a9"/>
    <w:uiPriority w:val="99"/>
    <w:unhideWhenUsed/>
    <w:rsid w:val="00EA6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EA63BF"/>
    <w:rPr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EA6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A63B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6</Pages>
  <Words>1463</Words>
  <Characters>8344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อมรรัตน์  เหลาหอม</cp:lastModifiedBy>
  <cp:revision>43</cp:revision>
  <cp:lastPrinted>2025-05-12T07:39:00Z</cp:lastPrinted>
  <dcterms:created xsi:type="dcterms:W3CDTF">2021-05-28T07:33:00Z</dcterms:created>
  <dcterms:modified xsi:type="dcterms:W3CDTF">2025-05-12T07:40:00Z</dcterms:modified>
</cp:coreProperties>
</file>